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70070" w14:textId="77777777" w:rsidR="00987C67" w:rsidRPr="00EC3C83" w:rsidRDefault="00987C67" w:rsidP="00987C67">
      <w:pPr>
        <w:pageBreakBefore/>
        <w:tabs>
          <w:tab w:val="left" w:pos="0"/>
        </w:tabs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21418895"/>
      <w:r w:rsidRPr="00EC3C83">
        <w:rPr>
          <w:rFonts w:asciiTheme="minorHAnsi" w:hAnsiTheme="minorHAnsi" w:cstheme="minorHAnsi"/>
          <w:b/>
          <w:sz w:val="22"/>
          <w:szCs w:val="22"/>
        </w:rPr>
        <w:t>Załącznik nr 1</w:t>
      </w:r>
    </w:p>
    <w:bookmarkEnd w:id="0"/>
    <w:p w14:paraId="7F8C290A" w14:textId="77777777" w:rsidR="00987C67" w:rsidRPr="00EC3C83" w:rsidRDefault="00987C67" w:rsidP="00987C67">
      <w:pPr>
        <w:tabs>
          <w:tab w:val="left" w:pos="0"/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</w:p>
    <w:p w14:paraId="4C293CA9" w14:textId="39ADFABD" w:rsidR="00987C67" w:rsidRPr="00EC3C83" w:rsidRDefault="003556DE" w:rsidP="00987C67">
      <w:pPr>
        <w:tabs>
          <w:tab w:val="left" w:pos="0"/>
          <w:tab w:val="left" w:pos="567"/>
          <w:tab w:val="left" w:pos="99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5090B24" w14:textId="77777777" w:rsidR="00987C67" w:rsidRPr="00EC3C83" w:rsidRDefault="00987C67" w:rsidP="00987C67">
      <w:pPr>
        <w:tabs>
          <w:tab w:val="left" w:pos="0"/>
          <w:tab w:val="left" w:pos="567"/>
          <w:tab w:val="left" w:pos="993"/>
        </w:tabs>
        <w:ind w:left="-284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26FD4590" w14:textId="47F4E7FA" w:rsidR="00987C67" w:rsidRPr="00EC3C83" w:rsidRDefault="00987C67" w:rsidP="00987C67">
      <w:pPr>
        <w:tabs>
          <w:tab w:val="left" w:pos="0"/>
          <w:tab w:val="left" w:pos="567"/>
          <w:tab w:val="left" w:pos="993"/>
        </w:tabs>
        <w:ind w:left="-284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ab/>
        <w:t xml:space="preserve">     (</w:t>
      </w:r>
      <w:r w:rsidR="002F357C">
        <w:rPr>
          <w:rFonts w:asciiTheme="minorHAnsi" w:hAnsiTheme="minorHAnsi" w:cstheme="minorHAnsi"/>
          <w:sz w:val="22"/>
          <w:szCs w:val="22"/>
        </w:rPr>
        <w:t>oznaczenie</w:t>
      </w:r>
      <w:r w:rsidRPr="00EC3C83">
        <w:rPr>
          <w:rFonts w:asciiTheme="minorHAnsi" w:hAnsiTheme="minorHAnsi" w:cstheme="minorHAnsi"/>
          <w:sz w:val="22"/>
          <w:szCs w:val="22"/>
        </w:rPr>
        <w:t xml:space="preserve"> Wykonawcy)</w:t>
      </w:r>
    </w:p>
    <w:p w14:paraId="5D6264DA" w14:textId="77777777" w:rsidR="00987C67" w:rsidRPr="00EC3C83" w:rsidRDefault="00987C67" w:rsidP="00987C67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2C3DA3C" w14:textId="77777777" w:rsidR="00987C67" w:rsidRPr="00EC3C83" w:rsidRDefault="00987C67" w:rsidP="00987C67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4E97FDDF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37F33831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Ja/m</w:t>
      </w:r>
      <w:r w:rsidRPr="00EC3C83">
        <w:rPr>
          <w:rFonts w:asciiTheme="minorHAnsi" w:hAnsiTheme="minorHAnsi" w:cstheme="minorHAnsi"/>
          <w:sz w:val="22"/>
          <w:szCs w:val="22"/>
        </w:rPr>
        <w:t>y, niżej podpisan</w:t>
      </w:r>
      <w:r>
        <w:rPr>
          <w:rFonts w:asciiTheme="minorHAnsi" w:hAnsiTheme="minorHAnsi" w:cstheme="minorHAnsi"/>
          <w:sz w:val="22"/>
          <w:szCs w:val="22"/>
        </w:rPr>
        <w:t>y/i</w:t>
      </w:r>
      <w:r w:rsidRPr="00EC3C83">
        <w:rPr>
          <w:rFonts w:asciiTheme="minorHAnsi" w:hAnsiTheme="minorHAnsi" w:cstheme="minorHAnsi"/>
          <w:sz w:val="22"/>
          <w:szCs w:val="22"/>
        </w:rPr>
        <w:t>……………………</w:t>
      </w:r>
      <w:proofErr w:type="gramStart"/>
      <w:r w:rsidRPr="00EC3C8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C3C83">
        <w:rPr>
          <w:rFonts w:asciiTheme="minorHAnsi" w:hAnsiTheme="minorHAnsi" w:cstheme="minorHAnsi"/>
          <w:sz w:val="22"/>
          <w:szCs w:val="22"/>
        </w:rPr>
        <w:t xml:space="preserve">. działając w imieniu i na rzecz: </w:t>
      </w:r>
    </w:p>
    <w:p w14:paraId="08BF8406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63893F3" w14:textId="77777777" w:rsidR="00987C67" w:rsidRPr="00EC3C83" w:rsidRDefault="00987C67" w:rsidP="00987C67">
      <w:pPr>
        <w:pStyle w:val="Akapitzlist"/>
        <w:numPr>
          <w:ilvl w:val="3"/>
          <w:numId w:val="1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  (Wykonawca)</w:t>
      </w:r>
      <w:r w:rsidRPr="00EC3C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90ACD7" w14:textId="77777777" w:rsidR="00987C67" w:rsidRPr="00EC3C83" w:rsidRDefault="00987C67" w:rsidP="00987C67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50438C98" w14:textId="77777777" w:rsidR="00987C67" w:rsidRPr="00EC3C83" w:rsidRDefault="00987C67" w:rsidP="00987C67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 (pełna nazwa oraz adres siedziby Wykonawcy) </w:t>
      </w:r>
    </w:p>
    <w:p w14:paraId="4A7590EA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B4537DA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REGON: ....................... </w:t>
      </w:r>
      <w:r w:rsidRPr="00EC3C83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EC3C83">
        <w:rPr>
          <w:rFonts w:asciiTheme="minorHAnsi" w:hAnsiTheme="minorHAnsi" w:cstheme="minorHAnsi"/>
          <w:sz w:val="22"/>
          <w:szCs w:val="22"/>
        </w:rPr>
        <w:t xml:space="preserve">NIP: </w:t>
      </w:r>
      <w:r w:rsidRPr="00EC3C83">
        <w:rPr>
          <w:rFonts w:asciiTheme="minorHAnsi" w:hAnsiTheme="minorHAnsi" w:cstheme="minorHAnsi"/>
          <w:b/>
          <w:sz w:val="22"/>
          <w:szCs w:val="22"/>
        </w:rPr>
        <w:t xml:space="preserve"> ...................................</w:t>
      </w:r>
      <w:proofErr w:type="gramEnd"/>
      <w:r w:rsidRPr="00EC3C83">
        <w:rPr>
          <w:rFonts w:asciiTheme="minorHAnsi" w:hAnsiTheme="minorHAnsi" w:cstheme="minorHAnsi"/>
          <w:sz w:val="22"/>
          <w:szCs w:val="22"/>
        </w:rPr>
        <w:br/>
      </w:r>
    </w:p>
    <w:p w14:paraId="497C6DAD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nr konta bankowego: </w:t>
      </w:r>
      <w:r w:rsidRPr="00EC3C83">
        <w:rPr>
          <w:rFonts w:asciiTheme="minorHAnsi" w:hAnsiTheme="minorHAnsi" w:cstheme="minorHAnsi"/>
          <w:b/>
          <w:sz w:val="22"/>
          <w:szCs w:val="22"/>
        </w:rPr>
        <w:t>....................................................</w:t>
      </w:r>
    </w:p>
    <w:p w14:paraId="45886AA0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D6F61BB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EC3C83">
        <w:rPr>
          <w:rFonts w:asciiTheme="minorHAnsi" w:hAnsiTheme="minorHAnsi" w:cstheme="minorHAnsi"/>
          <w:sz w:val="22"/>
          <w:szCs w:val="22"/>
          <w:lang w:val="en-GB"/>
        </w:rPr>
        <w:t>nr tel.: …………</w:t>
      </w:r>
      <w:proofErr w:type="gramStart"/>
      <w:r w:rsidRPr="00EC3C83">
        <w:rPr>
          <w:rFonts w:asciiTheme="minorHAnsi" w:hAnsiTheme="minorHAnsi" w:cstheme="minorHAnsi"/>
          <w:sz w:val="22"/>
          <w:szCs w:val="22"/>
          <w:lang w:val="en-GB"/>
        </w:rPr>
        <w:t>…..</w:t>
      </w:r>
      <w:proofErr w:type="gramEnd"/>
      <w:r w:rsidRPr="00EC3C83">
        <w:rPr>
          <w:rFonts w:asciiTheme="minorHAnsi" w:hAnsiTheme="minorHAnsi" w:cstheme="minorHAnsi"/>
          <w:sz w:val="22"/>
          <w:szCs w:val="22"/>
          <w:lang w:val="en-GB"/>
        </w:rPr>
        <w:t xml:space="preserve"> nr </w:t>
      </w:r>
      <w:proofErr w:type="spellStart"/>
      <w:r w:rsidRPr="00EC3C83">
        <w:rPr>
          <w:rFonts w:asciiTheme="minorHAnsi" w:hAnsiTheme="minorHAnsi" w:cstheme="minorHAnsi"/>
          <w:sz w:val="22"/>
          <w:szCs w:val="22"/>
          <w:lang w:val="en-GB"/>
        </w:rPr>
        <w:t>faxu</w:t>
      </w:r>
      <w:proofErr w:type="spellEnd"/>
      <w:r w:rsidRPr="00EC3C83">
        <w:rPr>
          <w:rFonts w:asciiTheme="minorHAnsi" w:hAnsiTheme="minorHAnsi" w:cstheme="minorHAnsi"/>
          <w:sz w:val="22"/>
          <w:szCs w:val="22"/>
          <w:lang w:val="en-GB"/>
        </w:rPr>
        <w:t>:  …………</w:t>
      </w:r>
      <w:proofErr w:type="gramStart"/>
      <w:r w:rsidRPr="00EC3C83">
        <w:rPr>
          <w:rFonts w:asciiTheme="minorHAnsi" w:hAnsiTheme="minorHAnsi" w:cstheme="minorHAnsi"/>
          <w:sz w:val="22"/>
          <w:szCs w:val="22"/>
          <w:lang w:val="en-GB"/>
        </w:rPr>
        <w:t>…..</w:t>
      </w:r>
      <w:proofErr w:type="gramEnd"/>
      <w:r w:rsidRPr="00EC3C83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5050219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  <w:lang w:val="en-GB"/>
        </w:rPr>
      </w:pPr>
      <w:r w:rsidRPr="00EC3C83">
        <w:rPr>
          <w:rFonts w:asciiTheme="minorHAnsi" w:hAnsiTheme="minorHAnsi" w:cstheme="minorHAnsi"/>
          <w:sz w:val="22"/>
          <w:szCs w:val="22"/>
          <w:lang w:val="en-GB"/>
        </w:rPr>
        <w:t>e-mail: ………………………………………</w:t>
      </w:r>
      <w:proofErr w:type="gramStart"/>
      <w:r w:rsidRPr="00EC3C83">
        <w:rPr>
          <w:rFonts w:asciiTheme="minorHAnsi" w:hAnsiTheme="minorHAnsi" w:cstheme="minorHAnsi"/>
          <w:sz w:val="22"/>
          <w:szCs w:val="22"/>
          <w:lang w:val="en-GB"/>
        </w:rPr>
        <w:t>…..</w:t>
      </w:r>
      <w:proofErr w:type="gramEnd"/>
    </w:p>
    <w:p w14:paraId="3C2E57A4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58E51142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w odpowiedzi na ogłoszenie o zamówieniu publicznym na usługi społeczne pn.:</w:t>
      </w:r>
    </w:p>
    <w:p w14:paraId="66D3F348" w14:textId="4B9E56D1" w:rsidR="00987C67" w:rsidRPr="00EC3C83" w:rsidRDefault="00987C67" w:rsidP="00987C6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br/>
      </w:r>
      <w:r w:rsidRPr="00EC3C83">
        <w:rPr>
          <w:rFonts w:asciiTheme="minorHAnsi" w:eastAsia="Tahoma" w:hAnsiTheme="minorHAnsi" w:cstheme="minorHAnsi"/>
          <w:b/>
          <w:i/>
          <w:sz w:val="22"/>
          <w:szCs w:val="22"/>
        </w:rPr>
        <w:t>„</w:t>
      </w:r>
      <w:r w:rsidRPr="00EC3C83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świadczenie kompleksowej obsługi prawnej związanej z realizacją inwestycji pn. „Budowa Centrum Szkolenia Dzieci i Młodzieży wraz z przebudową i rozbudową Stadionu Miejskiego im. Floriana Krygiera w Szczecinie, boisk piłkarskich </w:t>
      </w:r>
      <w:r w:rsidR="002F357C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oraz</w:t>
      </w:r>
      <w:r w:rsidRPr="00EC3C83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infrastruktury towarzyszącej” na rzecz</w:t>
      </w:r>
      <w:r w:rsidR="002F357C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Szczecińskie</w:t>
      </w:r>
      <w:r w:rsidRPr="00EC3C83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Inwestycje Miejskie spółka z ograniczoną odpowiedzialnością z siedzibą w Szczecinie.”</w:t>
      </w:r>
    </w:p>
    <w:p w14:paraId="6C28F6FB" w14:textId="77777777" w:rsidR="00987C67" w:rsidRPr="00EC3C83" w:rsidRDefault="00987C67" w:rsidP="00987C67">
      <w:pPr>
        <w:tabs>
          <w:tab w:val="left" w:pos="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97F59D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Składam</w:t>
      </w:r>
      <w:r>
        <w:rPr>
          <w:rFonts w:asciiTheme="minorHAnsi" w:hAnsiTheme="minorHAnsi" w:cstheme="minorHAnsi"/>
          <w:sz w:val="22"/>
          <w:szCs w:val="22"/>
        </w:rPr>
        <w:t>/y</w:t>
      </w:r>
      <w:r w:rsidRPr="00EC3C83">
        <w:rPr>
          <w:rFonts w:asciiTheme="minorHAnsi" w:hAnsiTheme="minorHAnsi" w:cstheme="minorHAnsi"/>
          <w:sz w:val="22"/>
          <w:szCs w:val="22"/>
        </w:rPr>
        <w:t xml:space="preserve"> niniejszą ofertę oraz: </w:t>
      </w:r>
    </w:p>
    <w:p w14:paraId="32B680BF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E75EAD8" w14:textId="77777777" w:rsidR="00987C67" w:rsidRPr="00EC3C83" w:rsidRDefault="00987C67" w:rsidP="00987C67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Oferuję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EC3C83">
        <w:rPr>
          <w:rFonts w:asciiTheme="minorHAnsi" w:hAnsiTheme="minorHAnsi" w:cstheme="minorHAnsi"/>
          <w:sz w:val="22"/>
          <w:szCs w:val="22"/>
        </w:rPr>
        <w:t xml:space="preserve"> wykonanie zamówienia zgodnie z opisem przedmiotu zamówienia i na warunkach płatności określonych w ogłoszeniu o zamówieniu publicznym na usługi społeczne za wynagrodzeniem ryczałtowym w wysokości: </w:t>
      </w:r>
    </w:p>
    <w:p w14:paraId="2CBF1093" w14:textId="77777777" w:rsidR="00987C67" w:rsidRPr="00EC3C83" w:rsidRDefault="00987C67" w:rsidP="00987C67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EBA268" w14:textId="77777777" w:rsidR="00987C67" w:rsidRPr="00EC3C83" w:rsidRDefault="00987C67" w:rsidP="00987C67">
      <w:pPr>
        <w:pStyle w:val="Akapitzlist"/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za 1 miesiąc </w:t>
      </w:r>
      <w:r w:rsidRPr="00EC3C83">
        <w:rPr>
          <w:rFonts w:asciiTheme="minorHAnsi" w:eastAsia="Tahoma" w:hAnsiTheme="minorHAnsi" w:cstheme="minorHAnsi"/>
          <w:b/>
          <w:sz w:val="22"/>
          <w:szCs w:val="22"/>
        </w:rPr>
        <w:t>....................</w:t>
      </w:r>
      <w:r w:rsidRPr="00EC3C83">
        <w:rPr>
          <w:rFonts w:asciiTheme="minorHAnsi" w:hAnsiTheme="minorHAnsi" w:cstheme="minorHAnsi"/>
          <w:b/>
          <w:sz w:val="22"/>
          <w:szCs w:val="22"/>
        </w:rPr>
        <w:t>zł brutto</w:t>
      </w:r>
      <w:r w:rsidRPr="00EC3C83">
        <w:rPr>
          <w:rFonts w:asciiTheme="minorHAnsi" w:hAnsiTheme="minorHAnsi" w:cstheme="minorHAnsi"/>
          <w:sz w:val="22"/>
          <w:szCs w:val="22"/>
        </w:rPr>
        <w:t xml:space="preserve"> (słownie złotych brutto: ...............), w tym: </w:t>
      </w:r>
      <w:r w:rsidRPr="00EC3C83">
        <w:rPr>
          <w:rFonts w:asciiTheme="minorHAnsi" w:hAnsiTheme="minorHAnsi" w:cstheme="minorHAnsi"/>
          <w:b/>
          <w:sz w:val="22"/>
          <w:szCs w:val="22"/>
        </w:rPr>
        <w:t>......................,00 zł netto</w:t>
      </w:r>
      <w:r w:rsidRPr="00EC3C83">
        <w:rPr>
          <w:rFonts w:asciiTheme="minorHAnsi" w:hAnsiTheme="minorHAnsi" w:cstheme="minorHAnsi"/>
          <w:sz w:val="22"/>
          <w:szCs w:val="22"/>
        </w:rPr>
        <w:t xml:space="preserve"> (słownie złotych netto: ..................) + 23% VAT (kwota podatku VAT: </w:t>
      </w:r>
      <w:proofErr w:type="gramStart"/>
      <w:r w:rsidRPr="00EC3C83">
        <w:rPr>
          <w:rFonts w:asciiTheme="minorHAnsi" w:hAnsiTheme="minorHAnsi" w:cstheme="minorHAnsi"/>
          <w:b/>
          <w:sz w:val="22"/>
          <w:szCs w:val="22"/>
        </w:rPr>
        <w:t>.................,..</w:t>
      </w:r>
      <w:proofErr w:type="gramEnd"/>
      <w:r w:rsidRPr="00EC3C83">
        <w:rPr>
          <w:rFonts w:asciiTheme="minorHAnsi" w:hAnsiTheme="minorHAnsi" w:cstheme="minorHAnsi"/>
          <w:sz w:val="22"/>
          <w:szCs w:val="22"/>
        </w:rPr>
        <w:t xml:space="preserve"> zł.);</w:t>
      </w:r>
    </w:p>
    <w:p w14:paraId="42C242CD" w14:textId="77777777" w:rsidR="00987C67" w:rsidRPr="00EC3C83" w:rsidRDefault="00987C67" w:rsidP="00987C67">
      <w:pPr>
        <w:pStyle w:val="Akapitzlis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31899634" w14:textId="77777777" w:rsidR="00987C67" w:rsidRPr="00EC3C83" w:rsidRDefault="00987C67" w:rsidP="00987C67">
      <w:pPr>
        <w:pStyle w:val="Akapitzlist"/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łącznej (należy podać wartość oferty za 36 </w:t>
      </w:r>
      <w:proofErr w:type="gramStart"/>
      <w:r w:rsidRPr="00EC3C83">
        <w:rPr>
          <w:rFonts w:asciiTheme="minorHAnsi" w:eastAsia="Tahoma" w:hAnsiTheme="minorHAnsi" w:cstheme="minorHAnsi"/>
          <w:sz w:val="22"/>
          <w:szCs w:val="22"/>
        </w:rPr>
        <w:t>miesi</w:t>
      </w:r>
      <w:r>
        <w:rPr>
          <w:rFonts w:asciiTheme="minorHAnsi" w:eastAsia="Tahoma" w:hAnsiTheme="minorHAnsi" w:cstheme="minorHAnsi"/>
          <w:sz w:val="22"/>
          <w:szCs w:val="22"/>
        </w:rPr>
        <w:t>ę</w:t>
      </w: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cy)  </w:t>
      </w:r>
      <w:r w:rsidRPr="00EC3C83">
        <w:rPr>
          <w:rFonts w:asciiTheme="minorHAnsi" w:eastAsia="Tahoma" w:hAnsiTheme="minorHAnsi" w:cstheme="minorHAnsi"/>
          <w:b/>
          <w:sz w:val="22"/>
          <w:szCs w:val="22"/>
        </w:rPr>
        <w:t>.............................</w:t>
      </w:r>
      <w:proofErr w:type="gramEnd"/>
      <w:r w:rsidRPr="00EC3C83">
        <w:rPr>
          <w:rFonts w:asciiTheme="minorHAnsi" w:eastAsia="Tahoma" w:hAnsiTheme="minorHAnsi" w:cstheme="minorHAnsi"/>
          <w:b/>
          <w:sz w:val="22"/>
          <w:szCs w:val="22"/>
        </w:rPr>
        <w:t xml:space="preserve">,00 </w:t>
      </w:r>
      <w:r w:rsidRPr="00EC3C83">
        <w:rPr>
          <w:rFonts w:asciiTheme="minorHAnsi" w:hAnsiTheme="minorHAnsi" w:cstheme="minorHAnsi"/>
          <w:b/>
          <w:sz w:val="22"/>
          <w:szCs w:val="22"/>
        </w:rPr>
        <w:t>zł</w:t>
      </w:r>
      <w:r w:rsidRPr="00EC3C83">
        <w:rPr>
          <w:rFonts w:asciiTheme="minorHAnsi" w:hAnsiTheme="minorHAnsi" w:cstheme="minorHAnsi"/>
          <w:sz w:val="22"/>
          <w:szCs w:val="22"/>
        </w:rPr>
        <w:t xml:space="preserve"> brutto (słownie złotych brutto: ................................. złotych), w tym: </w:t>
      </w:r>
      <w:r w:rsidRPr="00EC3C83">
        <w:rPr>
          <w:rFonts w:asciiTheme="minorHAnsi" w:hAnsiTheme="minorHAnsi" w:cstheme="minorHAnsi"/>
          <w:b/>
          <w:sz w:val="22"/>
          <w:szCs w:val="22"/>
        </w:rPr>
        <w:t>.........................,00 zł</w:t>
      </w:r>
      <w:r w:rsidRPr="00EC3C83">
        <w:rPr>
          <w:rFonts w:asciiTheme="minorHAnsi" w:hAnsiTheme="minorHAnsi" w:cstheme="minorHAnsi"/>
          <w:sz w:val="22"/>
          <w:szCs w:val="22"/>
        </w:rPr>
        <w:t xml:space="preserve"> netto (słownie złotych netto: ...................................... tysięcy) + 23 % VAT (kwota podatku VAT: </w:t>
      </w:r>
      <w:proofErr w:type="gramStart"/>
      <w:r w:rsidRPr="00EC3C83">
        <w:rPr>
          <w:rFonts w:asciiTheme="minorHAnsi" w:hAnsiTheme="minorHAnsi" w:cstheme="minorHAnsi"/>
          <w:sz w:val="22"/>
          <w:szCs w:val="22"/>
        </w:rPr>
        <w:t>.........................,..</w:t>
      </w:r>
      <w:proofErr w:type="gramEnd"/>
      <w:r w:rsidRPr="00EC3C83">
        <w:rPr>
          <w:rFonts w:asciiTheme="minorHAnsi" w:hAnsiTheme="minorHAnsi" w:cstheme="minorHAnsi"/>
          <w:sz w:val="22"/>
          <w:szCs w:val="22"/>
        </w:rPr>
        <w:t xml:space="preserve"> zł.)</w:t>
      </w:r>
    </w:p>
    <w:p w14:paraId="065419AB" w14:textId="77777777" w:rsidR="00987C67" w:rsidRPr="00EC3C83" w:rsidRDefault="00987C67" w:rsidP="00987C67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63696141" w14:textId="77777777" w:rsidR="00987C67" w:rsidRPr="00EC3C83" w:rsidRDefault="00987C67" w:rsidP="00987C67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/y</w:t>
      </w:r>
      <w:r w:rsidRPr="00EC3C83">
        <w:rPr>
          <w:rFonts w:asciiTheme="minorHAnsi" w:hAnsiTheme="minorHAnsi" w:cstheme="minorHAnsi"/>
          <w:sz w:val="22"/>
          <w:szCs w:val="22"/>
        </w:rPr>
        <w:t>, że zapoznałem</w:t>
      </w:r>
      <w:r>
        <w:rPr>
          <w:rFonts w:asciiTheme="minorHAnsi" w:hAnsiTheme="minorHAnsi" w:cstheme="minorHAnsi"/>
          <w:sz w:val="22"/>
          <w:szCs w:val="22"/>
        </w:rPr>
        <w:t>/liśmy</w:t>
      </w:r>
      <w:r w:rsidRPr="00EC3C83">
        <w:rPr>
          <w:rFonts w:asciiTheme="minorHAnsi" w:hAnsiTheme="minorHAnsi" w:cstheme="minorHAnsi"/>
          <w:sz w:val="22"/>
          <w:szCs w:val="22"/>
        </w:rPr>
        <w:t xml:space="preserve"> się z ogłoszeniem o zamówieniu publicznym na usługi społeczne i nie wnoszę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imy</w:t>
      </w:r>
      <w:proofErr w:type="spellEnd"/>
      <w:r w:rsidRPr="00EC3C83">
        <w:rPr>
          <w:rFonts w:asciiTheme="minorHAnsi" w:hAnsiTheme="minorHAnsi" w:cstheme="minorHAnsi"/>
          <w:sz w:val="22"/>
          <w:szCs w:val="22"/>
        </w:rPr>
        <w:t xml:space="preserve"> do niego żadnych zastrzeżeń oraz że zdobyłem</w:t>
      </w:r>
      <w:r>
        <w:rPr>
          <w:rFonts w:asciiTheme="minorHAnsi" w:hAnsiTheme="minorHAnsi" w:cstheme="minorHAnsi"/>
          <w:sz w:val="22"/>
          <w:szCs w:val="22"/>
        </w:rPr>
        <w:t>/liśmy</w:t>
      </w:r>
      <w:r w:rsidRPr="00EC3C83">
        <w:rPr>
          <w:rFonts w:asciiTheme="minorHAnsi" w:hAnsiTheme="minorHAnsi" w:cstheme="minorHAnsi"/>
          <w:sz w:val="22"/>
          <w:szCs w:val="22"/>
        </w:rPr>
        <w:t xml:space="preserve"> wszystkie informacje potrzebne do właściwego wykonania zamówienia.</w:t>
      </w:r>
    </w:p>
    <w:p w14:paraId="5CC4D3ED" w14:textId="77777777" w:rsidR="00987C67" w:rsidRPr="00EC3C83" w:rsidRDefault="00987C67" w:rsidP="00987C6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60318B9" w14:textId="77777777" w:rsidR="00987C67" w:rsidRPr="00EC3C83" w:rsidRDefault="00987C67" w:rsidP="00987C67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Termin realizacji zamówienia: do czasu zakończenia realizacji inwestycji przez co rozumie się odbiór końcowy robót budowlanych oraz rozliczenie zabezpieczenia należytego wykonania umowy, jednak nie dłużej niż 36 miesięcy od daty zawarcia umowy.</w:t>
      </w:r>
    </w:p>
    <w:p w14:paraId="3FD81AB8" w14:textId="77777777" w:rsidR="00987C67" w:rsidRPr="00EC3C83" w:rsidRDefault="00987C67" w:rsidP="00987C67">
      <w:pPr>
        <w:ind w:left="3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085D072" w14:textId="77777777" w:rsidR="00987C67" w:rsidRPr="00EC3C83" w:rsidRDefault="00987C67" w:rsidP="00987C67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/y</w:t>
      </w:r>
      <w:r w:rsidRPr="00EC3C83">
        <w:rPr>
          <w:rFonts w:asciiTheme="minorHAnsi" w:hAnsiTheme="minorHAnsi" w:cstheme="minorHAnsi"/>
          <w:sz w:val="22"/>
          <w:szCs w:val="22"/>
        </w:rPr>
        <w:t xml:space="preserve">, że jestem związany niniejszą ofertą przez okres 30 dni od upływu terminu składania ofert. </w:t>
      </w:r>
    </w:p>
    <w:p w14:paraId="089A89D2" w14:textId="77777777" w:rsidR="00987C67" w:rsidRPr="00EC3C83" w:rsidRDefault="00987C67" w:rsidP="00987C6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2BA6000D" w14:textId="77777777" w:rsidR="00987C67" w:rsidRPr="00EC3C83" w:rsidRDefault="00987C67" w:rsidP="00987C67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/y</w:t>
      </w:r>
      <w:r w:rsidRPr="00EC3C83">
        <w:rPr>
          <w:rFonts w:asciiTheme="minorHAnsi" w:hAnsiTheme="minorHAnsi" w:cstheme="minorHAnsi"/>
          <w:sz w:val="22"/>
          <w:szCs w:val="22"/>
        </w:rPr>
        <w:t xml:space="preserve">, że w razie wybrania mojej oferty zobowiązuję się do podpisania umowy na warunkach zawartych we wzorze umowy stanowiącym załącznik nr 6 do ogłoszenia o zamówieniu publicznym na usługi społeczne oraz w miejscu i terminie określonym przez Zamawiającego. </w:t>
      </w:r>
    </w:p>
    <w:p w14:paraId="1A5CC67F" w14:textId="77777777" w:rsidR="00987C67" w:rsidRPr="00EC3C83" w:rsidRDefault="00987C67" w:rsidP="00987C6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7437AC75" w14:textId="77777777" w:rsidR="00987C67" w:rsidRPr="00EC3C83" w:rsidRDefault="00987C67" w:rsidP="00987C67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/y</w:t>
      </w:r>
      <w:r w:rsidRPr="00EC3C83">
        <w:rPr>
          <w:rFonts w:asciiTheme="minorHAnsi" w:hAnsiTheme="minorHAnsi" w:cstheme="minorHAnsi"/>
          <w:sz w:val="22"/>
          <w:szCs w:val="22"/>
        </w:rPr>
        <w:t>, że przedmiot zamówienia będzie realizowany osobiście przez Wykonawcę/przy udziale podwykonawców:</w:t>
      </w:r>
    </w:p>
    <w:p w14:paraId="16DFF8CC" w14:textId="77777777" w:rsidR="00987C67" w:rsidRPr="00EC3C83" w:rsidRDefault="00987C67" w:rsidP="00987C67">
      <w:pPr>
        <w:tabs>
          <w:tab w:val="left" w:pos="0"/>
          <w:tab w:val="left" w:pos="28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95859FE" w14:textId="77777777" w:rsidR="00987C67" w:rsidRPr="00EC3C83" w:rsidRDefault="00987C67" w:rsidP="00987C67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68FF8266" wp14:editId="2D3A6CA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6265545" cy="1543050"/>
                <wp:effectExtent l="0" t="0" r="1905" b="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554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25"/>
                              <w:gridCol w:w="2835"/>
                              <w:gridCol w:w="5821"/>
                            </w:tblGrid>
                            <w:tr w:rsidR="00987C67" w14:paraId="492EB11F" w14:textId="77777777" w:rsidTr="00187AFE">
                              <w:trPr>
                                <w:trHeight w:val="565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03AB41" w14:textId="77777777" w:rsidR="00987C67" w:rsidRPr="006307B1" w:rsidRDefault="00987C67">
                                  <w:pPr>
                                    <w:tabs>
                                      <w:tab w:val="left" w:pos="166"/>
                                    </w:tabs>
                                    <w:snapToGrid w:val="0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307B1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5CDDA92" w14:textId="77777777" w:rsidR="00987C67" w:rsidRPr="006307B1" w:rsidRDefault="00987C67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307B1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Nazwa i adres podwykonawcy</w:t>
                                  </w:r>
                                </w:p>
                              </w:tc>
                              <w:tc>
                                <w:tcPr>
                                  <w:tcW w:w="5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46D38D" w14:textId="77777777" w:rsidR="00987C67" w:rsidRPr="006307B1" w:rsidRDefault="00987C67">
                                  <w:pPr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307B1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Część zamówienia, której wykonanie zamierzam/y powierzyć podwykonawcy</w:t>
                                  </w:r>
                                </w:p>
                              </w:tc>
                            </w:tr>
                            <w:tr w:rsidR="00987C67" w14:paraId="20E426EE" w14:textId="77777777" w:rsidTr="00187AFE">
                              <w:trPr>
                                <w:trHeight w:val="553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4DD77E" w14:textId="77777777" w:rsidR="00987C67" w:rsidRPr="006307B1" w:rsidRDefault="00987C67">
                                  <w:pPr>
                                    <w:tabs>
                                      <w:tab w:val="left" w:pos="151"/>
                                    </w:tabs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307B1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50BF77" w14:textId="77777777" w:rsidR="00987C67" w:rsidRPr="006307B1" w:rsidRDefault="00987C67">
                                  <w:pPr>
                                    <w:snapToGrid w:val="0"/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CDDEAC" w14:textId="77777777" w:rsidR="00987C67" w:rsidRPr="006307B1" w:rsidRDefault="00987C67">
                                  <w:pPr>
                                    <w:snapToGrid w:val="0"/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987C67" w14:paraId="35A25D98" w14:textId="77777777" w:rsidTr="00187AFE">
                              <w:trPr>
                                <w:trHeight w:val="553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B64602" w14:textId="77777777" w:rsidR="00987C67" w:rsidRPr="006307B1" w:rsidRDefault="00987C67">
                                  <w:pPr>
                                    <w:tabs>
                                      <w:tab w:val="left" w:pos="151"/>
                                    </w:tabs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307B1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A8BADB" w14:textId="77777777" w:rsidR="00987C67" w:rsidRPr="006307B1" w:rsidRDefault="00987C67">
                                  <w:pPr>
                                    <w:snapToGrid w:val="0"/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1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152E69" w14:textId="77777777" w:rsidR="00987C67" w:rsidRPr="006307B1" w:rsidRDefault="00987C67">
                                  <w:pPr>
                                    <w:snapToGrid w:val="0"/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987C67" w14:paraId="698C6F25" w14:textId="77777777" w:rsidTr="00187AFE">
                              <w:trPr>
                                <w:trHeight w:val="553"/>
                              </w:trPr>
                              <w:tc>
                                <w:tcPr>
                                  <w:tcW w:w="62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ED55D4" w14:textId="77777777" w:rsidR="00987C67" w:rsidRPr="006307B1" w:rsidRDefault="00987C67">
                                  <w:pPr>
                                    <w:tabs>
                                      <w:tab w:val="left" w:pos="151"/>
                                    </w:tabs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6307B1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02760B" w14:textId="77777777" w:rsidR="00987C67" w:rsidRPr="006307B1" w:rsidRDefault="00987C67">
                                  <w:pPr>
                                    <w:snapToGrid w:val="0"/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77372D" w14:textId="77777777" w:rsidR="00987C67" w:rsidRPr="006307B1" w:rsidRDefault="00987C67">
                                  <w:pPr>
                                    <w:snapToGrid w:val="0"/>
                                    <w:ind w:left="-284"/>
                                    <w:jc w:val="center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90C851" w14:textId="77777777" w:rsidR="00987C67" w:rsidRDefault="00987C67" w:rsidP="00987C67">
                            <w:r>
                              <w:t xml:space="preserve"> </w:t>
                            </w:r>
                          </w:p>
                          <w:p w14:paraId="0C619828" w14:textId="77777777" w:rsidR="00987C67" w:rsidRDefault="00987C67" w:rsidP="00987C6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FF826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.05pt;width:493.35pt;height:121.5pt;z-index:251659264;visibility:visible;mso-wrap-style:square;mso-width-percent:0;mso-height-percent:0;mso-wrap-distance-left:7.05pt;mso-wrap-distance-top:0;mso-wrap-distance-right:7.05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25"/>
                        <w:gridCol w:w="2835"/>
                        <w:gridCol w:w="5821"/>
                      </w:tblGrid>
                      <w:tr w:rsidR="00987C67" w14:paraId="492EB11F" w14:textId="77777777" w:rsidTr="00187AFE">
                        <w:trPr>
                          <w:trHeight w:val="565"/>
                        </w:trPr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603AB41" w14:textId="77777777" w:rsidR="00987C67" w:rsidRPr="006307B1" w:rsidRDefault="00987C67">
                            <w:pPr>
                              <w:tabs>
                                <w:tab w:val="left" w:pos="166"/>
                              </w:tabs>
                              <w:snapToGrid w:val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07B1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5CDDA92" w14:textId="77777777" w:rsidR="00987C67" w:rsidRPr="006307B1" w:rsidRDefault="00987C6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07B1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Nazwa i adres podwykonawcy</w:t>
                            </w:r>
                          </w:p>
                        </w:tc>
                        <w:tc>
                          <w:tcPr>
                            <w:tcW w:w="5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546D38D" w14:textId="77777777" w:rsidR="00987C67" w:rsidRPr="006307B1" w:rsidRDefault="00987C6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07B1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Część zamówienia, której wykonanie zamierzam/y powierzyć podwykonawcy</w:t>
                            </w:r>
                          </w:p>
                        </w:tc>
                      </w:tr>
                      <w:tr w:rsidR="00987C67" w14:paraId="20E426EE" w14:textId="77777777" w:rsidTr="00187AFE">
                        <w:trPr>
                          <w:trHeight w:val="553"/>
                        </w:trPr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F4DD77E" w14:textId="77777777" w:rsidR="00987C67" w:rsidRPr="006307B1" w:rsidRDefault="00987C67">
                            <w:pPr>
                              <w:tabs>
                                <w:tab w:val="left" w:pos="151"/>
                              </w:tabs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07B1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850BF77" w14:textId="77777777" w:rsidR="00987C67" w:rsidRPr="006307B1" w:rsidRDefault="00987C67">
                            <w:pPr>
                              <w:snapToGrid w:val="0"/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582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CDDEAC" w14:textId="77777777" w:rsidR="00987C67" w:rsidRPr="006307B1" w:rsidRDefault="00987C67">
                            <w:pPr>
                              <w:snapToGrid w:val="0"/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987C67" w14:paraId="35A25D98" w14:textId="77777777" w:rsidTr="00187AFE">
                        <w:trPr>
                          <w:trHeight w:val="553"/>
                        </w:trPr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BB64602" w14:textId="77777777" w:rsidR="00987C67" w:rsidRPr="006307B1" w:rsidRDefault="00987C67">
                            <w:pPr>
                              <w:tabs>
                                <w:tab w:val="left" w:pos="151"/>
                              </w:tabs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07B1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AA8BADB" w14:textId="77777777" w:rsidR="00987C67" w:rsidRPr="006307B1" w:rsidRDefault="00987C67">
                            <w:pPr>
                              <w:snapToGrid w:val="0"/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5821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6152E69" w14:textId="77777777" w:rsidR="00987C67" w:rsidRPr="006307B1" w:rsidRDefault="00987C67">
                            <w:pPr>
                              <w:snapToGrid w:val="0"/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987C67" w14:paraId="698C6F25" w14:textId="77777777" w:rsidTr="00187AFE">
                        <w:trPr>
                          <w:trHeight w:val="553"/>
                        </w:trPr>
                        <w:tc>
                          <w:tcPr>
                            <w:tcW w:w="62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0ED55D4" w14:textId="77777777" w:rsidR="00987C67" w:rsidRPr="006307B1" w:rsidRDefault="00987C67">
                            <w:pPr>
                              <w:tabs>
                                <w:tab w:val="left" w:pos="151"/>
                              </w:tabs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07B1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C02760B" w14:textId="77777777" w:rsidR="00987C67" w:rsidRPr="006307B1" w:rsidRDefault="00987C67">
                            <w:pPr>
                              <w:snapToGrid w:val="0"/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58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577372D" w14:textId="77777777" w:rsidR="00987C67" w:rsidRPr="006307B1" w:rsidRDefault="00987C67">
                            <w:pPr>
                              <w:snapToGrid w:val="0"/>
                              <w:ind w:left="-284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4B90C851" w14:textId="77777777" w:rsidR="00987C67" w:rsidRDefault="00987C67" w:rsidP="00987C67">
                      <w:r>
                        <w:t xml:space="preserve"> </w:t>
                      </w:r>
                    </w:p>
                    <w:p w14:paraId="0C619828" w14:textId="77777777" w:rsidR="00987C67" w:rsidRDefault="00987C67" w:rsidP="00987C67"/>
                  </w:txbxContent>
                </v:textbox>
                <w10:wrap type="square"/>
              </v:shape>
            </w:pict>
          </mc:Fallback>
        </mc:AlternateContent>
      </w:r>
      <w:r w:rsidRPr="00EC3C83">
        <w:rPr>
          <w:rFonts w:asciiTheme="minorHAnsi" w:hAnsiTheme="minorHAnsi" w:cstheme="minorHAnsi"/>
          <w:sz w:val="22"/>
          <w:szCs w:val="22"/>
        </w:rPr>
        <w:t>*Należy wypełnić, jeżeli Wykonawca przewiduje udział podwykonawców – niewskazanie podwykonawcy będzie rozumiane jako deklaracja Wykonawcy osobistego wykonania przedmiotu zamówienia.</w:t>
      </w:r>
    </w:p>
    <w:p w14:paraId="3D811B5F" w14:textId="77777777" w:rsidR="00987C67" w:rsidRPr="00EC3C83" w:rsidRDefault="00987C67" w:rsidP="00987C67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D03EAE6" w14:textId="77777777" w:rsidR="00987C67" w:rsidRPr="00EC3C83" w:rsidRDefault="00987C67" w:rsidP="00987C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735CC" w14:textId="77777777" w:rsidR="00987C67" w:rsidRPr="00EC3C83" w:rsidRDefault="00987C67" w:rsidP="00987C67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  Oświadczam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EC3C83">
        <w:rPr>
          <w:rFonts w:asciiTheme="minorHAnsi" w:hAnsiTheme="minorHAnsi" w:cstheme="minorHAnsi"/>
          <w:sz w:val="22"/>
          <w:szCs w:val="22"/>
        </w:rPr>
        <w:t xml:space="preserve">y, że Wykonawca: </w:t>
      </w:r>
      <w:r w:rsidRPr="00EC3C83">
        <w:rPr>
          <w:rFonts w:asciiTheme="minorHAnsi" w:hAnsiTheme="minorHAnsi" w:cstheme="minorHAnsi"/>
          <w:i/>
          <w:iCs/>
          <w:sz w:val="22"/>
          <w:szCs w:val="22"/>
        </w:rPr>
        <w:t>(informacja do celów statystycznych)</w:t>
      </w:r>
      <w:r w:rsidRPr="00EC3C83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1"/>
      </w:r>
      <w:r w:rsidRPr="00EC3C83">
        <w:rPr>
          <w:rFonts w:asciiTheme="minorHAnsi" w:hAnsiTheme="minorHAnsi" w:cstheme="minorHAnsi"/>
          <w:sz w:val="22"/>
          <w:szCs w:val="22"/>
        </w:rPr>
        <w:t>:</w:t>
      </w:r>
    </w:p>
    <w:p w14:paraId="3EB7AE73" w14:textId="77777777" w:rsidR="00987C67" w:rsidRPr="00EC3C83" w:rsidRDefault="00987C67" w:rsidP="00987C67">
      <w:pPr>
        <w:tabs>
          <w:tab w:val="left" w:pos="851"/>
          <w:tab w:val="right" w:leader="underscore" w:pos="9356"/>
        </w:tabs>
        <w:spacing w:before="12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C8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F357C">
        <w:rPr>
          <w:rFonts w:asciiTheme="minorHAnsi" w:hAnsiTheme="minorHAnsi" w:cstheme="minorHAnsi"/>
          <w:sz w:val="22"/>
          <w:szCs w:val="22"/>
        </w:rPr>
      </w:r>
      <w:r w:rsidR="002F357C">
        <w:rPr>
          <w:rFonts w:asciiTheme="minorHAnsi" w:hAnsiTheme="minorHAnsi" w:cstheme="minorHAnsi"/>
          <w:sz w:val="22"/>
          <w:szCs w:val="22"/>
        </w:rPr>
        <w:fldChar w:fldCharType="separate"/>
      </w:r>
      <w:r w:rsidRPr="00EC3C83">
        <w:rPr>
          <w:rFonts w:asciiTheme="minorHAnsi" w:hAnsiTheme="minorHAnsi" w:cstheme="minorHAnsi"/>
          <w:sz w:val="22"/>
          <w:szCs w:val="22"/>
        </w:rPr>
        <w:fldChar w:fldCharType="end"/>
      </w:r>
      <w:r w:rsidRPr="00EC3C83">
        <w:rPr>
          <w:rFonts w:asciiTheme="minorHAnsi" w:hAnsiTheme="minorHAnsi" w:cstheme="minorHAnsi"/>
          <w:sz w:val="22"/>
          <w:szCs w:val="22"/>
        </w:rPr>
        <w:tab/>
        <w:t xml:space="preserve">jest </w:t>
      </w:r>
      <w:proofErr w:type="spellStart"/>
      <w:r w:rsidRPr="00EC3C83">
        <w:rPr>
          <w:rFonts w:asciiTheme="minorHAnsi" w:hAnsiTheme="minorHAnsi" w:cstheme="minorHAnsi"/>
          <w:color w:val="000000"/>
          <w:sz w:val="22"/>
          <w:szCs w:val="22"/>
        </w:rPr>
        <w:t>mikroprzedsiębiorcą</w:t>
      </w:r>
      <w:proofErr w:type="spellEnd"/>
      <w:r w:rsidRPr="00EC3C83">
        <w:rPr>
          <w:rFonts w:asciiTheme="minorHAnsi" w:hAnsiTheme="minorHAnsi" w:cstheme="minorHAnsi"/>
          <w:sz w:val="22"/>
          <w:szCs w:val="22"/>
        </w:rPr>
        <w:t xml:space="preserve"> (</w:t>
      </w:r>
      <w:r w:rsidRPr="00EC3C83">
        <w:rPr>
          <w:rFonts w:asciiTheme="minorHAnsi" w:hAnsiTheme="minorHAnsi" w:cstheme="minorHAnsi"/>
          <w:color w:val="000000"/>
          <w:sz w:val="22"/>
          <w:szCs w:val="22"/>
        </w:rPr>
        <w:t xml:space="preserve">przedsiębiorstwo, które zatrudnia mniej niż 10 osób </w:t>
      </w:r>
      <w:r w:rsidRPr="00EC3C83">
        <w:rPr>
          <w:rFonts w:asciiTheme="minorHAnsi" w:hAnsiTheme="minorHAnsi" w:cstheme="minorHAnsi"/>
          <w:color w:val="000000"/>
          <w:sz w:val="22"/>
          <w:szCs w:val="22"/>
        </w:rPr>
        <w:br/>
        <w:t>i którego roczny obrót lub roczna suma bilansowa nie przekracza 2 milionów EUR);</w:t>
      </w:r>
    </w:p>
    <w:p w14:paraId="27AC355D" w14:textId="77777777" w:rsidR="00987C67" w:rsidRPr="00EC3C83" w:rsidRDefault="00987C67" w:rsidP="00987C67">
      <w:pPr>
        <w:tabs>
          <w:tab w:val="left" w:pos="851"/>
          <w:tab w:val="right" w:leader="underscore" w:pos="9356"/>
        </w:tabs>
        <w:spacing w:before="12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C8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F357C">
        <w:rPr>
          <w:rFonts w:asciiTheme="minorHAnsi" w:hAnsiTheme="minorHAnsi" w:cstheme="minorHAnsi"/>
          <w:sz w:val="22"/>
          <w:szCs w:val="22"/>
        </w:rPr>
      </w:r>
      <w:r w:rsidR="002F357C">
        <w:rPr>
          <w:rFonts w:asciiTheme="minorHAnsi" w:hAnsiTheme="minorHAnsi" w:cstheme="minorHAnsi"/>
          <w:sz w:val="22"/>
          <w:szCs w:val="22"/>
        </w:rPr>
        <w:fldChar w:fldCharType="separate"/>
      </w:r>
      <w:r w:rsidRPr="00EC3C83">
        <w:rPr>
          <w:rFonts w:asciiTheme="minorHAnsi" w:hAnsiTheme="minorHAnsi" w:cstheme="minorHAnsi"/>
          <w:sz w:val="22"/>
          <w:szCs w:val="22"/>
        </w:rPr>
        <w:fldChar w:fldCharType="end"/>
      </w:r>
      <w:r w:rsidRPr="00EC3C83">
        <w:rPr>
          <w:rFonts w:asciiTheme="minorHAnsi" w:hAnsiTheme="minorHAnsi" w:cstheme="minorHAnsi"/>
          <w:sz w:val="22"/>
          <w:szCs w:val="22"/>
        </w:rPr>
        <w:tab/>
        <w:t xml:space="preserve">jest </w:t>
      </w:r>
      <w:r w:rsidRPr="00EC3C83">
        <w:rPr>
          <w:rFonts w:asciiTheme="minorHAnsi" w:hAnsiTheme="minorHAnsi" w:cstheme="minorHAnsi"/>
          <w:color w:val="000000"/>
          <w:sz w:val="22"/>
          <w:szCs w:val="22"/>
        </w:rPr>
        <w:t xml:space="preserve">małym przedsiębiorcą (przedsiębiorstwo, które zatrudnia mniej niż 50 osób </w:t>
      </w:r>
      <w:r w:rsidRPr="00EC3C83">
        <w:rPr>
          <w:rFonts w:asciiTheme="minorHAnsi" w:hAnsiTheme="minorHAnsi" w:cstheme="minorHAnsi"/>
          <w:color w:val="000000"/>
          <w:sz w:val="22"/>
          <w:szCs w:val="22"/>
        </w:rPr>
        <w:br/>
        <w:t>i którego roczny obrót lub roczna suma bilansowa nie przekracza 10 milionów EUR);</w:t>
      </w:r>
    </w:p>
    <w:p w14:paraId="1488047C" w14:textId="77777777" w:rsidR="00987C67" w:rsidRPr="00EC3C83" w:rsidRDefault="00987C67" w:rsidP="00987C67">
      <w:pPr>
        <w:tabs>
          <w:tab w:val="left" w:pos="851"/>
          <w:tab w:val="right" w:leader="underscore" w:pos="9356"/>
        </w:tabs>
        <w:spacing w:before="12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C8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F357C">
        <w:rPr>
          <w:rFonts w:asciiTheme="minorHAnsi" w:hAnsiTheme="minorHAnsi" w:cstheme="minorHAnsi"/>
          <w:sz w:val="22"/>
          <w:szCs w:val="22"/>
        </w:rPr>
      </w:r>
      <w:r w:rsidR="002F357C">
        <w:rPr>
          <w:rFonts w:asciiTheme="minorHAnsi" w:hAnsiTheme="minorHAnsi" w:cstheme="minorHAnsi"/>
          <w:sz w:val="22"/>
          <w:szCs w:val="22"/>
        </w:rPr>
        <w:fldChar w:fldCharType="separate"/>
      </w:r>
      <w:r w:rsidRPr="00EC3C83">
        <w:rPr>
          <w:rFonts w:asciiTheme="minorHAnsi" w:hAnsiTheme="minorHAnsi" w:cstheme="minorHAnsi"/>
          <w:sz w:val="22"/>
          <w:szCs w:val="22"/>
        </w:rPr>
        <w:fldChar w:fldCharType="end"/>
      </w:r>
      <w:r w:rsidRPr="00EC3C83">
        <w:rPr>
          <w:rFonts w:asciiTheme="minorHAnsi" w:hAnsiTheme="minorHAnsi" w:cstheme="minorHAnsi"/>
          <w:sz w:val="22"/>
          <w:szCs w:val="22"/>
        </w:rPr>
        <w:tab/>
        <w:t xml:space="preserve">jest </w:t>
      </w:r>
      <w:r w:rsidRPr="00EC3C83">
        <w:rPr>
          <w:rFonts w:asciiTheme="minorHAnsi" w:hAnsiTheme="minorHAnsi" w:cstheme="minorHAnsi"/>
          <w:color w:val="000000"/>
          <w:sz w:val="22"/>
          <w:szCs w:val="22"/>
        </w:rPr>
        <w:t xml:space="preserve">średnim przedsiębiorcą (przedsiębiorstwa, które nie są mikroprzedsiębiorstwami ani małymi przedsiębiorstwami i które zatrudniają mniej niż 250 osób i których roczny obrót nie przekracza 50 milionów EUR lub roczna suma bilansowa nie przekracza </w:t>
      </w:r>
      <w:r w:rsidRPr="00EC3C83">
        <w:rPr>
          <w:rFonts w:asciiTheme="minorHAnsi" w:hAnsiTheme="minorHAnsi" w:cstheme="minorHAnsi"/>
          <w:color w:val="000000"/>
          <w:sz w:val="22"/>
          <w:szCs w:val="22"/>
        </w:rPr>
        <w:br/>
        <w:t>43 milionów EUR);</w:t>
      </w:r>
    </w:p>
    <w:p w14:paraId="4120B867" w14:textId="77777777" w:rsidR="00987C67" w:rsidRPr="00EC3C83" w:rsidRDefault="00987C67" w:rsidP="00987C67">
      <w:pPr>
        <w:tabs>
          <w:tab w:val="left" w:pos="851"/>
          <w:tab w:val="right" w:leader="underscore" w:pos="9356"/>
        </w:tabs>
        <w:spacing w:before="120"/>
        <w:ind w:left="851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3C8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2F357C">
        <w:rPr>
          <w:rFonts w:asciiTheme="minorHAnsi" w:hAnsiTheme="minorHAnsi" w:cstheme="minorHAnsi"/>
          <w:sz w:val="22"/>
          <w:szCs w:val="22"/>
        </w:rPr>
      </w:r>
      <w:r w:rsidR="002F357C">
        <w:rPr>
          <w:rFonts w:asciiTheme="minorHAnsi" w:hAnsiTheme="minorHAnsi" w:cstheme="minorHAnsi"/>
          <w:sz w:val="22"/>
          <w:szCs w:val="22"/>
        </w:rPr>
        <w:fldChar w:fldCharType="separate"/>
      </w:r>
      <w:r w:rsidRPr="00EC3C83">
        <w:rPr>
          <w:rFonts w:asciiTheme="minorHAnsi" w:hAnsiTheme="minorHAnsi" w:cstheme="minorHAnsi"/>
          <w:sz w:val="22"/>
          <w:szCs w:val="22"/>
        </w:rPr>
        <w:fldChar w:fldCharType="end"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color w:val="000000"/>
          <w:sz w:val="22"/>
          <w:szCs w:val="22"/>
        </w:rPr>
        <w:t xml:space="preserve">nie jest </w:t>
      </w:r>
      <w:proofErr w:type="spellStart"/>
      <w:r w:rsidRPr="00EC3C83">
        <w:rPr>
          <w:rFonts w:asciiTheme="minorHAnsi" w:hAnsiTheme="minorHAnsi" w:cstheme="minorHAnsi"/>
          <w:color w:val="000000"/>
          <w:sz w:val="22"/>
          <w:szCs w:val="22"/>
        </w:rPr>
        <w:t>mikroprzedsiębiorcą</w:t>
      </w:r>
      <w:proofErr w:type="spellEnd"/>
      <w:r w:rsidRPr="00EC3C83">
        <w:rPr>
          <w:rFonts w:asciiTheme="minorHAnsi" w:hAnsiTheme="minorHAnsi" w:cstheme="minorHAnsi"/>
          <w:sz w:val="22"/>
          <w:szCs w:val="22"/>
        </w:rPr>
        <w:t xml:space="preserve"> lub </w:t>
      </w:r>
      <w:r w:rsidRPr="00EC3C83">
        <w:rPr>
          <w:rFonts w:asciiTheme="minorHAnsi" w:hAnsiTheme="minorHAnsi" w:cstheme="minorHAnsi"/>
          <w:color w:val="000000"/>
          <w:sz w:val="22"/>
          <w:szCs w:val="22"/>
        </w:rPr>
        <w:t>małym lub średnim przedsiębiorcą.</w:t>
      </w:r>
    </w:p>
    <w:p w14:paraId="1F4F1977" w14:textId="77777777" w:rsidR="00987C67" w:rsidRPr="00EC3C83" w:rsidRDefault="00987C67" w:rsidP="00987C67">
      <w:pPr>
        <w:suppressAutoHyphens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890C019" w14:textId="77777777" w:rsidR="00987C67" w:rsidRPr="00EC3C83" w:rsidRDefault="00987C67" w:rsidP="00987C67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/y</w:t>
      </w:r>
      <w:r w:rsidRPr="00EC3C83">
        <w:rPr>
          <w:rFonts w:asciiTheme="minorHAnsi" w:hAnsiTheme="minorHAnsi" w:cstheme="minorHAnsi"/>
          <w:sz w:val="22"/>
          <w:szCs w:val="22"/>
        </w:rPr>
        <w:t xml:space="preserve">, że oferta nie zawiera / zawiera (właściwe podkreślić) informacji stanowiących tajemnicę przedsiębiorstwa w rozumieniu przepisów o zwalczaniu nieuczciwej konkurencji. </w:t>
      </w:r>
    </w:p>
    <w:p w14:paraId="24265F11" w14:textId="77777777" w:rsidR="00987C67" w:rsidRPr="00EC3C83" w:rsidRDefault="00987C67" w:rsidP="00987C6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Informacje takie zawarte są w następujących dokumentach:</w:t>
      </w:r>
    </w:p>
    <w:p w14:paraId="6F19DCCD" w14:textId="77777777" w:rsidR="00987C67" w:rsidRPr="00EC3C83" w:rsidRDefault="00987C67" w:rsidP="00987C6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................................................................................. ................................................................................. </w:t>
      </w:r>
    </w:p>
    <w:p w14:paraId="4E388534" w14:textId="77777777" w:rsidR="00987C67" w:rsidRDefault="00987C67" w:rsidP="00987C6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95B08E9" w14:textId="77777777" w:rsidR="00987C67" w:rsidRPr="00EC3C83" w:rsidRDefault="00987C67" w:rsidP="00987C67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Ofertę składam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EC3C83">
        <w:rPr>
          <w:rFonts w:asciiTheme="minorHAnsi" w:hAnsiTheme="minorHAnsi" w:cstheme="minorHAnsi"/>
          <w:sz w:val="22"/>
          <w:szCs w:val="22"/>
        </w:rPr>
        <w:t xml:space="preserve">y na .................. kolejno ponumerowanych stronach. </w:t>
      </w:r>
    </w:p>
    <w:p w14:paraId="6471B77F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79996FB4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0E5F542A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7A2C87D3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1963AF2D" w14:textId="77777777" w:rsidR="00987C67" w:rsidRPr="00EC3C83" w:rsidRDefault="00987C67" w:rsidP="00987C67">
      <w:pPr>
        <w:tabs>
          <w:tab w:val="left" w:pos="0"/>
          <w:tab w:val="left" w:pos="567"/>
          <w:tab w:val="left" w:pos="993"/>
          <w:tab w:val="left" w:pos="1276"/>
        </w:tabs>
        <w:ind w:left="-284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   </w:t>
      </w:r>
      <w:r w:rsidRPr="00EC3C83">
        <w:rPr>
          <w:rFonts w:asciiTheme="minorHAnsi" w:hAnsiTheme="minorHAnsi" w:cstheme="minorHAnsi"/>
          <w:sz w:val="22"/>
          <w:szCs w:val="22"/>
        </w:rPr>
        <w:t>Szczecin,</w:t>
      </w: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EC3C83">
        <w:rPr>
          <w:rFonts w:asciiTheme="minorHAnsi" w:hAnsiTheme="minorHAnsi" w:cstheme="minorHAnsi"/>
          <w:sz w:val="22"/>
          <w:szCs w:val="22"/>
        </w:rPr>
        <w:t>dnia</w:t>
      </w: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EC3C83">
        <w:rPr>
          <w:rFonts w:asciiTheme="minorHAnsi" w:eastAsia="Tahoma" w:hAnsiTheme="minorHAnsi" w:cstheme="minorHAnsi"/>
          <w:sz w:val="22"/>
          <w:szCs w:val="22"/>
        </w:rPr>
        <w:tab/>
        <w:t>..............</w:t>
      </w:r>
      <w:r>
        <w:rPr>
          <w:rFonts w:asciiTheme="minorHAnsi" w:eastAsia="Tahoma" w:hAnsiTheme="minorHAnsi" w:cstheme="minorHAnsi"/>
          <w:sz w:val="22"/>
          <w:szCs w:val="22"/>
        </w:rPr>
        <w:t>........</w:t>
      </w: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2019r.  </w:t>
      </w:r>
      <w:r w:rsidRPr="00EC3C83">
        <w:rPr>
          <w:rFonts w:asciiTheme="minorHAnsi" w:hAnsiTheme="minorHAnsi" w:cstheme="minorHAnsi"/>
          <w:sz w:val="22"/>
          <w:szCs w:val="22"/>
        </w:rPr>
        <w:t xml:space="preserve">     </w:t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  <w:t xml:space="preserve">  .................................................</w:t>
      </w:r>
    </w:p>
    <w:p w14:paraId="20441F33" w14:textId="77777777" w:rsidR="00987C67" w:rsidRPr="00EC3C83" w:rsidRDefault="00987C67" w:rsidP="00987C67">
      <w:pPr>
        <w:tabs>
          <w:tab w:val="left" w:pos="0"/>
        </w:tabs>
        <w:ind w:left="-284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podpis(y)</w:t>
      </w:r>
    </w:p>
    <w:p w14:paraId="706DB6CD" w14:textId="77777777" w:rsidR="00987C67" w:rsidRPr="00EC3C83" w:rsidRDefault="00987C67" w:rsidP="00987C67">
      <w:pPr>
        <w:pageBreakBefore/>
        <w:tabs>
          <w:tab w:val="left" w:pos="0"/>
        </w:tabs>
        <w:ind w:left="-284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</w:t>
      </w:r>
      <w:r w:rsidRPr="00EC3C83">
        <w:rPr>
          <w:rFonts w:asciiTheme="minorHAnsi" w:hAnsiTheme="minorHAnsi" w:cstheme="minorHAnsi"/>
          <w:b/>
          <w:sz w:val="22"/>
          <w:szCs w:val="22"/>
        </w:rPr>
        <w:t>ałącznik nr 2</w:t>
      </w:r>
    </w:p>
    <w:p w14:paraId="021D732D" w14:textId="77777777" w:rsidR="00987C67" w:rsidRPr="00EC3C83" w:rsidRDefault="00987C67" w:rsidP="00987C67">
      <w:pPr>
        <w:tabs>
          <w:tab w:val="left" w:pos="0"/>
          <w:tab w:val="left" w:pos="567"/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3ED825B8" w14:textId="77777777" w:rsidR="00987C67" w:rsidRDefault="00987C67" w:rsidP="00987C67">
      <w:pPr>
        <w:tabs>
          <w:tab w:val="left" w:pos="0"/>
          <w:tab w:val="left" w:pos="567"/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052BC94F" w14:textId="77777777" w:rsidR="00987C67" w:rsidRDefault="00987C67" w:rsidP="00987C67">
      <w:pPr>
        <w:tabs>
          <w:tab w:val="left" w:pos="0"/>
          <w:tab w:val="left" w:pos="567"/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7BD68E6C" w14:textId="77777777" w:rsidR="00987C67" w:rsidRPr="00EC3C83" w:rsidRDefault="00987C67" w:rsidP="00987C67">
      <w:pPr>
        <w:tabs>
          <w:tab w:val="left" w:pos="0"/>
          <w:tab w:val="left" w:pos="567"/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7122C44F" w14:textId="77777777" w:rsidR="00987C67" w:rsidRPr="00EC3C83" w:rsidRDefault="00987C67" w:rsidP="00987C67">
      <w:pPr>
        <w:tabs>
          <w:tab w:val="left" w:pos="0"/>
          <w:tab w:val="left" w:pos="567"/>
          <w:tab w:val="left" w:pos="993"/>
        </w:tabs>
        <w:rPr>
          <w:rFonts w:asciiTheme="minorHAnsi" w:hAnsiTheme="minorHAnsi" w:cstheme="minorHAnsi"/>
          <w:b/>
          <w:sz w:val="22"/>
          <w:szCs w:val="22"/>
        </w:rPr>
      </w:pPr>
    </w:p>
    <w:p w14:paraId="5DD20D4C" w14:textId="77777777" w:rsidR="00987C67" w:rsidRPr="00EC3C83" w:rsidRDefault="00987C67" w:rsidP="00987C67">
      <w:pPr>
        <w:tabs>
          <w:tab w:val="left" w:pos="0"/>
          <w:tab w:val="left" w:pos="567"/>
          <w:tab w:val="left" w:pos="993"/>
        </w:tabs>
        <w:ind w:left="-284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p w14:paraId="5E550D86" w14:textId="5E1A8D9F" w:rsidR="00987C67" w:rsidRPr="00EC3C83" w:rsidRDefault="00987C67" w:rsidP="00987C67">
      <w:pPr>
        <w:tabs>
          <w:tab w:val="left" w:pos="0"/>
          <w:tab w:val="left" w:pos="567"/>
          <w:tab w:val="left" w:pos="993"/>
        </w:tabs>
        <w:ind w:left="-284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ab/>
        <w:t xml:space="preserve">     (</w:t>
      </w:r>
      <w:r w:rsidR="002F357C">
        <w:rPr>
          <w:rFonts w:asciiTheme="minorHAnsi" w:hAnsiTheme="minorHAnsi" w:cstheme="minorHAnsi"/>
          <w:sz w:val="22"/>
          <w:szCs w:val="22"/>
        </w:rPr>
        <w:t>oznaczenie</w:t>
      </w:r>
      <w:r w:rsidRPr="00EC3C83">
        <w:rPr>
          <w:rFonts w:asciiTheme="minorHAnsi" w:hAnsiTheme="minorHAnsi" w:cstheme="minorHAnsi"/>
          <w:sz w:val="22"/>
          <w:szCs w:val="22"/>
        </w:rPr>
        <w:t xml:space="preserve"> Wykonawcy)</w:t>
      </w:r>
    </w:p>
    <w:p w14:paraId="7FF4C39D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015A7D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F96260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 xml:space="preserve">OŚWIADCZENIE </w:t>
      </w:r>
    </w:p>
    <w:p w14:paraId="1C3FC52F" w14:textId="77777777" w:rsidR="00987C67" w:rsidRPr="00EC3C83" w:rsidRDefault="00987C67" w:rsidP="00987C67">
      <w:pPr>
        <w:rPr>
          <w:rFonts w:asciiTheme="minorHAnsi" w:eastAsia="Tahoma" w:hAnsiTheme="minorHAnsi" w:cstheme="minorHAnsi"/>
          <w:b/>
          <w:sz w:val="22"/>
          <w:szCs w:val="22"/>
        </w:rPr>
      </w:pPr>
    </w:p>
    <w:p w14:paraId="557C5A6A" w14:textId="77777777" w:rsidR="00987C67" w:rsidRPr="00EC3C83" w:rsidRDefault="00987C67" w:rsidP="00987C67">
      <w:pPr>
        <w:tabs>
          <w:tab w:val="left" w:pos="567"/>
          <w:tab w:val="left" w:pos="993"/>
          <w:tab w:val="left" w:pos="1276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Przystępując do postępowania o udzielenie zamówienia publicznego pn.:</w:t>
      </w:r>
    </w:p>
    <w:p w14:paraId="1EA57325" w14:textId="77777777" w:rsidR="00987C67" w:rsidRPr="00EC3C83" w:rsidRDefault="00987C67" w:rsidP="00987C67">
      <w:pPr>
        <w:tabs>
          <w:tab w:val="left" w:pos="567"/>
          <w:tab w:val="left" w:pos="993"/>
          <w:tab w:val="left" w:pos="1276"/>
        </w:tabs>
        <w:rPr>
          <w:rFonts w:asciiTheme="minorHAnsi" w:hAnsiTheme="minorHAnsi" w:cstheme="minorHAnsi"/>
          <w:b/>
          <w:sz w:val="22"/>
          <w:szCs w:val="22"/>
        </w:rPr>
      </w:pPr>
    </w:p>
    <w:p w14:paraId="4C3F15BA" w14:textId="1E4A3A04" w:rsidR="00987C67" w:rsidRPr="00EC3C83" w:rsidRDefault="00987C67" w:rsidP="00987C6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eastAsia="Tahoma" w:hAnsiTheme="minorHAnsi" w:cstheme="minorHAnsi"/>
          <w:b/>
          <w:i/>
          <w:sz w:val="22"/>
          <w:szCs w:val="22"/>
        </w:rPr>
        <w:t>„Ś</w:t>
      </w:r>
      <w:r w:rsidRPr="00EC3C83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wiadczenie kompleksowej obsługi prawnej związanej z realizacją inwestycji pn. „Budowa Centrum Szkolenia Dzieci i Młodzieży wraz z przebudową i rozbudową Stadionu Miejskiego im. Floriana Krygiera w Szczecinie, boisk piłkarskich </w:t>
      </w:r>
      <w:r w:rsidR="002F357C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oraz</w:t>
      </w:r>
      <w:r w:rsidRPr="00EC3C83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 infrastruktury towarzyszącej” na rzecz </w:t>
      </w:r>
      <w:r w:rsidR="002F357C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 xml:space="preserve">Szczecińskie </w:t>
      </w:r>
      <w:r w:rsidRPr="00EC3C83"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Inwestycje Miejskie spółka z ograniczoną odpowiedzialnością z siedzibą w Szczecinie.”</w:t>
      </w:r>
    </w:p>
    <w:p w14:paraId="2B315EC2" w14:textId="77777777" w:rsidR="00987C67" w:rsidRPr="00EC3C83" w:rsidRDefault="00987C67" w:rsidP="00987C67">
      <w:pPr>
        <w:tabs>
          <w:tab w:val="left" w:pos="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0CF851" w14:textId="77777777" w:rsidR="00987C67" w:rsidRPr="00EC3C83" w:rsidRDefault="00987C67" w:rsidP="00987C6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C9F0BFA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Ja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EC3C83">
        <w:rPr>
          <w:rFonts w:asciiTheme="minorHAnsi" w:hAnsiTheme="minorHAnsi" w:cstheme="minorHAnsi"/>
          <w:sz w:val="22"/>
          <w:szCs w:val="22"/>
        </w:rPr>
        <w:t>, niżej podpisany</w:t>
      </w:r>
      <w:r>
        <w:rPr>
          <w:rFonts w:asciiTheme="minorHAnsi" w:hAnsiTheme="minorHAnsi" w:cstheme="minorHAnsi"/>
          <w:sz w:val="22"/>
          <w:szCs w:val="22"/>
        </w:rPr>
        <w:t>/i</w:t>
      </w:r>
      <w:r w:rsidRPr="00EC3C83">
        <w:rPr>
          <w:rFonts w:asciiTheme="minorHAnsi" w:hAnsiTheme="minorHAnsi" w:cstheme="minorHAnsi"/>
          <w:sz w:val="22"/>
          <w:szCs w:val="22"/>
        </w:rPr>
        <w:t xml:space="preserve"> ………………………………… działając w imieniu i na rzecz: </w:t>
      </w:r>
    </w:p>
    <w:p w14:paraId="6C9B3369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191028D3" w14:textId="77777777" w:rsidR="00987C67" w:rsidRPr="00EC3C83" w:rsidRDefault="00987C67" w:rsidP="00987C67">
      <w:pPr>
        <w:pStyle w:val="Akapitzlist"/>
        <w:numPr>
          <w:ilvl w:val="6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……………………………………………………………….………………………………………</w:t>
      </w:r>
      <w:r w:rsidRPr="00EC3C8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BFAECDD" w14:textId="77777777" w:rsidR="00987C67" w:rsidRPr="00EC3C83" w:rsidRDefault="00987C67" w:rsidP="00987C67">
      <w:pPr>
        <w:pStyle w:val="Akapitzlist"/>
        <w:ind w:left="360"/>
        <w:rPr>
          <w:rFonts w:asciiTheme="minorHAnsi" w:hAnsiTheme="minorHAnsi" w:cstheme="minorHAnsi"/>
          <w:sz w:val="22"/>
          <w:szCs w:val="22"/>
        </w:rPr>
      </w:pPr>
    </w:p>
    <w:p w14:paraId="045D9555" w14:textId="77777777" w:rsidR="00987C67" w:rsidRDefault="00987C67" w:rsidP="00987C67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(pełna nazwa oraz adres siedziby Wykonawcy)</w:t>
      </w:r>
    </w:p>
    <w:p w14:paraId="15369674" w14:textId="77777777" w:rsidR="00987C67" w:rsidRDefault="00987C67" w:rsidP="00987C67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6A3698EF" w14:textId="77777777" w:rsidR="00987C67" w:rsidRPr="00EC3C83" w:rsidRDefault="00987C67" w:rsidP="00987C67">
      <w:pPr>
        <w:pStyle w:val="Akapitzlist"/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14:paraId="4B95FCE3" w14:textId="77777777" w:rsidR="00987C67" w:rsidRPr="00EC3C83" w:rsidRDefault="00987C67" w:rsidP="00987C6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413782A" w14:textId="77777777" w:rsidR="00987C67" w:rsidRPr="005E4A2D" w:rsidRDefault="00987C67" w:rsidP="00987C67">
      <w:pPr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/y</w:t>
      </w:r>
      <w:r w:rsidRPr="00EC3C83">
        <w:rPr>
          <w:rFonts w:asciiTheme="minorHAnsi" w:hAnsiTheme="minorHAnsi" w:cstheme="minorHAnsi"/>
          <w:sz w:val="22"/>
          <w:szCs w:val="22"/>
        </w:rPr>
        <w:t>, że Wykonawca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EC3C83">
        <w:rPr>
          <w:rFonts w:asciiTheme="minorHAnsi" w:hAnsiTheme="minorHAnsi" w:cstheme="minorHAnsi"/>
          <w:sz w:val="22"/>
          <w:szCs w:val="22"/>
        </w:rPr>
        <w:t xml:space="preserve"> którego reprezentuję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emy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na dzień składania ofert </w:t>
      </w:r>
      <w:r w:rsidRPr="005E4A2D">
        <w:rPr>
          <w:rFonts w:asciiTheme="minorHAnsi" w:hAnsiTheme="minorHAnsi" w:cstheme="minorHAnsi"/>
          <w:sz w:val="22"/>
          <w:szCs w:val="22"/>
        </w:rPr>
        <w:t xml:space="preserve">na dzień składania ofert spełnia warunki udziału w tym postępowaniu. </w:t>
      </w:r>
    </w:p>
    <w:p w14:paraId="09F5CC16" w14:textId="77777777" w:rsidR="00987C67" w:rsidRPr="00EC3C83" w:rsidRDefault="00987C67" w:rsidP="00987C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A31FE4" w14:textId="77777777" w:rsidR="00987C67" w:rsidRDefault="00987C67" w:rsidP="00987C67">
      <w:pPr>
        <w:tabs>
          <w:tab w:val="left" w:pos="0"/>
        </w:tabs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4E0B34A3" w14:textId="77777777" w:rsidR="00987C67" w:rsidRDefault="00987C67" w:rsidP="00987C67">
      <w:pPr>
        <w:tabs>
          <w:tab w:val="left" w:pos="0"/>
        </w:tabs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1EEF1DA5" w14:textId="77777777" w:rsidR="00987C67" w:rsidRDefault="00987C67" w:rsidP="00987C67">
      <w:pPr>
        <w:tabs>
          <w:tab w:val="left" w:pos="0"/>
        </w:tabs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565100E8" w14:textId="77777777" w:rsidR="00987C67" w:rsidRDefault="00987C67" w:rsidP="00987C67">
      <w:pPr>
        <w:tabs>
          <w:tab w:val="left" w:pos="0"/>
        </w:tabs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7C9CA66F" w14:textId="77777777" w:rsidR="00987C67" w:rsidRDefault="00987C67" w:rsidP="00987C67">
      <w:pPr>
        <w:tabs>
          <w:tab w:val="left" w:pos="0"/>
        </w:tabs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20A9EE95" w14:textId="77777777" w:rsidR="00987C67" w:rsidRPr="00EC3C83" w:rsidRDefault="00987C67" w:rsidP="00987C67">
      <w:pPr>
        <w:tabs>
          <w:tab w:val="left" w:pos="0"/>
        </w:tabs>
        <w:ind w:left="-284"/>
        <w:rPr>
          <w:rFonts w:asciiTheme="minorHAnsi" w:hAnsiTheme="minorHAnsi" w:cstheme="minorHAnsi"/>
          <w:b/>
          <w:sz w:val="22"/>
          <w:szCs w:val="22"/>
        </w:rPr>
      </w:pPr>
    </w:p>
    <w:p w14:paraId="32328027" w14:textId="77777777" w:rsidR="00987C67" w:rsidRPr="00EC3C83" w:rsidRDefault="00987C67" w:rsidP="00987C67">
      <w:pPr>
        <w:tabs>
          <w:tab w:val="left" w:pos="0"/>
          <w:tab w:val="left" w:pos="567"/>
          <w:tab w:val="left" w:pos="993"/>
          <w:tab w:val="left" w:pos="1276"/>
        </w:tabs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   </w:t>
      </w:r>
      <w:r w:rsidRPr="00EC3C83">
        <w:rPr>
          <w:rFonts w:asciiTheme="minorHAnsi" w:hAnsiTheme="minorHAnsi" w:cstheme="minorHAnsi"/>
          <w:sz w:val="22"/>
          <w:szCs w:val="22"/>
        </w:rPr>
        <w:t>Szczecin,</w:t>
      </w: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EC3C83">
        <w:rPr>
          <w:rFonts w:asciiTheme="minorHAnsi" w:hAnsiTheme="minorHAnsi" w:cstheme="minorHAnsi"/>
          <w:sz w:val="22"/>
          <w:szCs w:val="22"/>
        </w:rPr>
        <w:t>dnia</w:t>
      </w: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 </w:t>
      </w:r>
      <w:r w:rsidRPr="00EC3C83">
        <w:rPr>
          <w:rFonts w:asciiTheme="minorHAnsi" w:eastAsia="Tahoma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>............</w:t>
      </w:r>
      <w:r>
        <w:rPr>
          <w:rFonts w:asciiTheme="minorHAnsi" w:hAnsiTheme="minorHAnsi" w:cstheme="minorHAnsi"/>
          <w:sz w:val="22"/>
          <w:szCs w:val="22"/>
        </w:rPr>
        <w:t>..........</w:t>
      </w:r>
      <w:r w:rsidRPr="00EC3C8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3C83">
        <w:rPr>
          <w:rFonts w:asciiTheme="minorHAnsi" w:hAnsiTheme="minorHAnsi" w:cstheme="minorHAnsi"/>
          <w:sz w:val="22"/>
          <w:szCs w:val="22"/>
        </w:rPr>
        <w:t>2019r.</w:t>
      </w:r>
      <w:r w:rsidRPr="00EC3C83">
        <w:rPr>
          <w:rFonts w:asciiTheme="minorHAnsi" w:eastAsia="Tahoma" w:hAnsiTheme="minorHAnsi" w:cstheme="minorHAnsi"/>
          <w:sz w:val="22"/>
          <w:szCs w:val="22"/>
        </w:rPr>
        <w:t xml:space="preserve">  </w:t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  <w:t xml:space="preserve">              </w:t>
      </w:r>
    </w:p>
    <w:p w14:paraId="566B3095" w14:textId="77777777" w:rsidR="00987C67" w:rsidRDefault="00987C67" w:rsidP="00987C67">
      <w:pPr>
        <w:tabs>
          <w:tab w:val="left" w:pos="0"/>
        </w:tabs>
        <w:ind w:left="-284"/>
        <w:jc w:val="right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.................................................  </w:t>
      </w:r>
    </w:p>
    <w:p w14:paraId="6933AADA" w14:textId="77777777" w:rsidR="00987C67" w:rsidRPr="00EC3C83" w:rsidRDefault="00987C67" w:rsidP="00987C67">
      <w:pPr>
        <w:tabs>
          <w:tab w:val="left" w:pos="0"/>
        </w:tabs>
        <w:ind w:left="-28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>podpis(y)</w:t>
      </w:r>
    </w:p>
    <w:p w14:paraId="7E2E6E85" w14:textId="77777777" w:rsidR="00987C67" w:rsidRPr="00EC3C83" w:rsidRDefault="00987C67" w:rsidP="00987C67">
      <w:pPr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14:paraId="5652D1C9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46F465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1AA181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B2B166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4C603C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14B0E5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D30587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87D8B2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690F789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75188F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lastRenderedPageBreak/>
        <w:t>Załącznik nr 3</w:t>
      </w:r>
    </w:p>
    <w:p w14:paraId="4B70D943" w14:textId="3543B96E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34BBFB3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060022" w14:textId="77777777" w:rsidR="00987C67" w:rsidRPr="00EC3C83" w:rsidRDefault="00987C67" w:rsidP="00987C67">
      <w:pPr>
        <w:tabs>
          <w:tab w:val="right" w:pos="10034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>WYKAZ WYKONANYCH USŁUG W CIĄGU OSTATNICH 3 LAT</w:t>
      </w:r>
    </w:p>
    <w:p w14:paraId="1D3FE47B" w14:textId="77777777" w:rsidR="00987C67" w:rsidRPr="00EC3C83" w:rsidRDefault="00987C67" w:rsidP="00987C67">
      <w:pPr>
        <w:tabs>
          <w:tab w:val="right" w:pos="1003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72D0B24" w14:textId="77777777" w:rsidR="00987C67" w:rsidRPr="00EC3C83" w:rsidRDefault="00987C67" w:rsidP="00987C67">
      <w:pPr>
        <w:tabs>
          <w:tab w:val="right" w:pos="10034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X="-654" w:tblpY="1"/>
        <w:tblOverlap w:val="never"/>
        <w:tblW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"/>
        <w:gridCol w:w="3402"/>
        <w:gridCol w:w="1984"/>
        <w:gridCol w:w="1985"/>
        <w:gridCol w:w="992"/>
        <w:gridCol w:w="1643"/>
      </w:tblGrid>
      <w:tr w:rsidR="00987C67" w:rsidRPr="00EC3C83" w14:paraId="6D829220" w14:textId="77777777" w:rsidTr="00377293">
        <w:trPr>
          <w:trHeight w:val="232"/>
        </w:trPr>
        <w:tc>
          <w:tcPr>
            <w:tcW w:w="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11305B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C78E973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  <w:p w14:paraId="75A0CB2C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(usługi, o których mowa w Rozdziale V ust. 1 pkt 2 lit. b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ogłoszenia</w:t>
            </w: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49F547E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7922D7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Data wykonywania</w:t>
            </w:r>
          </w:p>
        </w:tc>
        <w:tc>
          <w:tcPr>
            <w:tcW w:w="16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3A6D5E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Wartość usługi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87C67" w:rsidRPr="00EC3C83" w14:paraId="66E3E5DA" w14:textId="77777777" w:rsidTr="00377293">
        <w:trPr>
          <w:trHeight w:val="231"/>
        </w:trPr>
        <w:tc>
          <w:tcPr>
            <w:tcW w:w="4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52CD3CE" w14:textId="77777777" w:rsidR="00987C67" w:rsidRPr="00EC3C83" w:rsidRDefault="00987C67" w:rsidP="00377293">
            <w:pPr>
              <w:rPr>
                <w:rFonts w:asciiTheme="minorHAnsi" w:eastAsia="SimSun" w:hAnsiTheme="minorHAnsi" w:cstheme="minorHAnsi"/>
                <w:b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3C65B2D" w14:textId="77777777" w:rsidR="00987C67" w:rsidRPr="00EC3C83" w:rsidRDefault="00987C67" w:rsidP="00377293">
            <w:pPr>
              <w:rPr>
                <w:rFonts w:asciiTheme="minorHAnsi" w:eastAsia="SimSun" w:hAnsiTheme="minorHAnsi" w:cstheme="minorHAnsi"/>
                <w:b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984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BA4C947" w14:textId="77777777" w:rsidR="00987C67" w:rsidRPr="00EC3C83" w:rsidRDefault="00987C67" w:rsidP="00377293">
            <w:pPr>
              <w:rPr>
                <w:rFonts w:asciiTheme="minorHAnsi" w:eastAsia="SimSun" w:hAnsiTheme="minorHAnsi" w:cstheme="minorHAnsi"/>
                <w:b/>
                <w:kern w:val="2"/>
                <w:sz w:val="22"/>
                <w:szCs w:val="22"/>
                <w:lang w:eastAsia="zh-CN" w:bidi="hi-IN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CA9345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58075CF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Do</w:t>
            </w:r>
          </w:p>
        </w:tc>
        <w:tc>
          <w:tcPr>
            <w:tcW w:w="16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C348BCC" w14:textId="77777777" w:rsidR="00987C67" w:rsidRPr="00EC3C83" w:rsidRDefault="00987C67" w:rsidP="00377293">
            <w:pPr>
              <w:rPr>
                <w:rFonts w:asciiTheme="minorHAnsi" w:eastAsia="SimSun" w:hAnsiTheme="minorHAnsi" w:cstheme="minorHAnsi"/>
                <w:b/>
                <w:kern w:val="2"/>
                <w:sz w:val="22"/>
                <w:szCs w:val="22"/>
                <w:lang w:eastAsia="zh-CN" w:bidi="hi-IN"/>
              </w:rPr>
            </w:pPr>
          </w:p>
        </w:tc>
      </w:tr>
      <w:tr w:rsidR="00987C67" w:rsidRPr="00EC3C83" w14:paraId="14798192" w14:textId="77777777" w:rsidTr="00377293">
        <w:trPr>
          <w:trHeight w:val="239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F5C6BE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D64C1B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25C90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15AEFE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7E72655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65F79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714C8671" w14:textId="77777777" w:rsidTr="00377293">
        <w:trPr>
          <w:trHeight w:val="254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6C8500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70501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7AD17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4807E7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C63D366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1EFE3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4EB7F09A" w14:textId="77777777" w:rsidTr="00377293">
        <w:trPr>
          <w:trHeight w:val="254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CE98FC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FBFCE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FE2DE1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330E18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26B08424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A0F40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3F5759E1" w14:textId="77777777" w:rsidTr="00377293">
        <w:trPr>
          <w:trHeight w:val="239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96226F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B3B1AC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3F9E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8750B6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43033A0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97557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27785A9A" w14:textId="77777777" w:rsidTr="00377293">
        <w:trPr>
          <w:trHeight w:val="254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1FED53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E041CD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49153D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C08EBD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0630D0BD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4A19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000B0F82" w14:textId="77777777" w:rsidTr="00377293">
        <w:trPr>
          <w:trHeight w:val="254"/>
        </w:trPr>
        <w:tc>
          <w:tcPr>
            <w:tcW w:w="4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388EA0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4714F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BADB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84A418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5D97F94B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3A483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1B042D83" w14:textId="77777777" w:rsidTr="00377293">
        <w:trPr>
          <w:trHeight w:val="224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5EA081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04A23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D696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FD2956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2790D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CAF0C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65E23B95" w14:textId="77777777" w:rsidTr="00377293">
        <w:trPr>
          <w:trHeight w:val="239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52BF61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495F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A51F7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A748C5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9F97D1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FF622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5BEBFE71" w14:textId="77777777" w:rsidTr="00377293">
        <w:trPr>
          <w:trHeight w:val="239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14BD0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4F06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7ECCB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34233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384F1A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42A0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87C67" w:rsidRPr="00EC3C83" w14:paraId="5E1ED539" w14:textId="77777777" w:rsidTr="00377293">
        <w:trPr>
          <w:trHeight w:val="224"/>
        </w:trPr>
        <w:tc>
          <w:tcPr>
            <w:tcW w:w="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8D1AE2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3C83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CFDCF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1C065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2EC67F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81CDE0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3FF1D" w14:textId="77777777" w:rsidR="00987C67" w:rsidRPr="00EC3C83" w:rsidRDefault="00987C67" w:rsidP="0037729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FE6D5CE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</w:p>
    <w:p w14:paraId="35A52178" w14:textId="77777777" w:rsidR="00987C67" w:rsidRPr="00EC3C83" w:rsidRDefault="00987C67" w:rsidP="00987C67">
      <w:pPr>
        <w:ind w:left="5664" w:hanging="4596"/>
        <w:rPr>
          <w:rFonts w:asciiTheme="minorHAnsi" w:hAnsiTheme="minorHAnsi" w:cstheme="minorHAnsi"/>
          <w:sz w:val="22"/>
          <w:szCs w:val="22"/>
        </w:rPr>
      </w:pPr>
    </w:p>
    <w:p w14:paraId="1B01C612" w14:textId="77777777" w:rsidR="00987C67" w:rsidRPr="00EC3C83" w:rsidRDefault="00987C67" w:rsidP="00987C67">
      <w:pPr>
        <w:ind w:left="5664" w:hanging="4596"/>
        <w:rPr>
          <w:rFonts w:asciiTheme="minorHAnsi" w:hAnsiTheme="minorHAnsi" w:cstheme="minorHAnsi"/>
          <w:sz w:val="22"/>
          <w:szCs w:val="22"/>
        </w:rPr>
      </w:pPr>
    </w:p>
    <w:p w14:paraId="2E187356" w14:textId="77777777" w:rsidR="00987C67" w:rsidRPr="00EC3C83" w:rsidRDefault="00987C67" w:rsidP="00987C67">
      <w:pPr>
        <w:ind w:left="5664" w:hanging="4596"/>
        <w:rPr>
          <w:rFonts w:asciiTheme="minorHAnsi" w:hAnsiTheme="minorHAnsi" w:cstheme="minorHAnsi"/>
          <w:sz w:val="22"/>
          <w:szCs w:val="22"/>
        </w:rPr>
      </w:pPr>
    </w:p>
    <w:p w14:paraId="7B0D7910" w14:textId="77777777" w:rsidR="00987C67" w:rsidRPr="00EC3C83" w:rsidRDefault="00987C67" w:rsidP="00987C67">
      <w:pPr>
        <w:ind w:left="5664" w:hanging="4596"/>
        <w:rPr>
          <w:rFonts w:asciiTheme="minorHAnsi" w:hAnsiTheme="minorHAnsi" w:cstheme="minorHAnsi"/>
          <w:sz w:val="22"/>
          <w:szCs w:val="22"/>
        </w:rPr>
      </w:pPr>
    </w:p>
    <w:p w14:paraId="4EEA5E50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Pr="00EC3C8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C3C83">
        <w:rPr>
          <w:rFonts w:asciiTheme="minorHAnsi" w:hAnsiTheme="minorHAnsi" w:cstheme="minorHAnsi"/>
          <w:sz w:val="22"/>
          <w:szCs w:val="22"/>
        </w:rPr>
        <w:t xml:space="preserve">., dnia …………………….. </w:t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14:paraId="1030F483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  <w:t>podpis(y)</w:t>
      </w:r>
    </w:p>
    <w:p w14:paraId="41210A13" w14:textId="77777777" w:rsidR="00987C67" w:rsidRPr="00EC3C83" w:rsidRDefault="00987C67" w:rsidP="00987C67">
      <w:pPr>
        <w:ind w:left="5664" w:hanging="4596"/>
        <w:rPr>
          <w:rFonts w:asciiTheme="minorHAnsi" w:hAnsiTheme="minorHAnsi" w:cstheme="minorHAnsi"/>
          <w:sz w:val="22"/>
          <w:szCs w:val="22"/>
        </w:rPr>
      </w:pPr>
    </w:p>
    <w:p w14:paraId="2B8C557E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1B88D67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0157EF5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3B47557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D065982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7A48DF7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EE73059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6368438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47B59E6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B348248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876C0B3" w14:textId="77777777" w:rsidR="00987C67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ECB63E1" w14:textId="77777777" w:rsidR="00987C67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BC361D6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18D4A4D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46833AD" w14:textId="77777777" w:rsidR="00987C67" w:rsidRPr="001A3ABD" w:rsidRDefault="00987C67" w:rsidP="00987C67">
      <w:pPr>
        <w:tabs>
          <w:tab w:val="right" w:pos="1003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A3ABD">
        <w:rPr>
          <w:rFonts w:asciiTheme="minorHAnsi" w:hAnsiTheme="minorHAnsi" w:cstheme="minorHAnsi"/>
          <w:sz w:val="22"/>
          <w:szCs w:val="22"/>
        </w:rPr>
        <w:t xml:space="preserve">*  dotyczy warunku określonego w Rozdziale V ust. 1 pkt 1 lit b3 ogłoszenia (jeśli nie dotyczy pole należy przekreślić). </w:t>
      </w:r>
    </w:p>
    <w:p w14:paraId="5C936D88" w14:textId="022D8A0E" w:rsidR="00987C67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815ED71" w14:textId="6C42BDED" w:rsidR="002F357C" w:rsidRDefault="002F357C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77D0E94" w14:textId="77777777" w:rsidR="002F357C" w:rsidRPr="00EC3C83" w:rsidRDefault="002F357C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EDDD3A6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</w:t>
      </w:r>
      <w:r w:rsidRPr="00EC3C83">
        <w:rPr>
          <w:rFonts w:asciiTheme="minorHAnsi" w:hAnsiTheme="minorHAnsi" w:cstheme="minorHAnsi"/>
          <w:b/>
          <w:sz w:val="22"/>
          <w:szCs w:val="22"/>
        </w:rPr>
        <w:t>ałącznik nr 4</w:t>
      </w:r>
    </w:p>
    <w:p w14:paraId="3F0D4798" w14:textId="73A529BD" w:rsidR="00987C67" w:rsidRPr="00EC3C83" w:rsidRDefault="00987C67" w:rsidP="00987C67">
      <w:pPr>
        <w:tabs>
          <w:tab w:val="left" w:pos="0"/>
          <w:tab w:val="left" w:pos="567"/>
          <w:tab w:val="left" w:pos="993"/>
        </w:tabs>
        <w:ind w:left="-284"/>
        <w:rPr>
          <w:rFonts w:asciiTheme="minorHAnsi" w:hAnsiTheme="minorHAnsi" w:cstheme="minorHAnsi"/>
          <w:sz w:val="22"/>
          <w:szCs w:val="22"/>
        </w:rPr>
      </w:pPr>
    </w:p>
    <w:p w14:paraId="7B806636" w14:textId="77777777" w:rsidR="00987C67" w:rsidRPr="00EC3C83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7DE1736" w14:textId="77777777" w:rsidR="00987C67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2D342D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>WYKAZ NARZĘDZI, WYPOSAŻENIA WYKONAWCY I URZĄDZEŃ TECHNICZNYCH</w:t>
      </w:r>
    </w:p>
    <w:p w14:paraId="5737A014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</w:p>
    <w:p w14:paraId="0C04F151" w14:textId="77777777" w:rsidR="00987C67" w:rsidRDefault="00987C67" w:rsidP="00987C67">
      <w:pPr>
        <w:jc w:val="center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dostępnych wykonawcy usług w celu realizacji zamówienia </w:t>
      </w:r>
    </w:p>
    <w:p w14:paraId="34AA5FEE" w14:textId="77777777" w:rsidR="006307B1" w:rsidRDefault="006307B1" w:rsidP="00987C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2F0D73" w14:textId="77777777" w:rsidR="006307B1" w:rsidRDefault="006307B1" w:rsidP="00987C67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704"/>
        <w:gridCol w:w="4961"/>
        <w:gridCol w:w="3119"/>
      </w:tblGrid>
      <w:tr w:rsidR="006307B1" w:rsidRPr="00FE6F72" w14:paraId="514E3BF8" w14:textId="77777777" w:rsidTr="006307B1">
        <w:tc>
          <w:tcPr>
            <w:tcW w:w="704" w:type="dxa"/>
            <w:vAlign w:val="center"/>
          </w:tcPr>
          <w:p w14:paraId="33239C0A" w14:textId="77777777" w:rsidR="006307B1" w:rsidRPr="00FE6F72" w:rsidRDefault="006307B1" w:rsidP="006307B1">
            <w:pPr>
              <w:pStyle w:val="Akapitzlist"/>
              <w:snapToGrid w:val="0"/>
              <w:spacing w:line="36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4961" w:type="dxa"/>
            <w:vAlign w:val="center"/>
          </w:tcPr>
          <w:p w14:paraId="78260C5D" w14:textId="77777777" w:rsidR="006307B1" w:rsidRPr="00FE6F72" w:rsidRDefault="006307B1" w:rsidP="006307B1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b/>
                <w:sz w:val="20"/>
                <w:szCs w:val="20"/>
              </w:rPr>
              <w:t>Potencjał techniczny</w:t>
            </w:r>
          </w:p>
        </w:tc>
        <w:tc>
          <w:tcPr>
            <w:tcW w:w="3119" w:type="dxa"/>
            <w:vAlign w:val="center"/>
          </w:tcPr>
          <w:p w14:paraId="66B538BB" w14:textId="77777777" w:rsidR="006307B1" w:rsidRPr="00FE6F72" w:rsidRDefault="006307B1" w:rsidP="006307B1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Oświadczenie Wykonawcy o dysponowaniu potencjałem </w:t>
            </w:r>
          </w:p>
        </w:tc>
      </w:tr>
      <w:tr w:rsidR="006307B1" w:rsidRPr="00FE6F72" w14:paraId="588F9E02" w14:textId="77777777" w:rsidTr="006307B1">
        <w:tc>
          <w:tcPr>
            <w:tcW w:w="704" w:type="dxa"/>
          </w:tcPr>
          <w:p w14:paraId="415F715C" w14:textId="77777777" w:rsidR="006307B1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961" w:type="dxa"/>
          </w:tcPr>
          <w:p w14:paraId="058CAF37" w14:textId="77777777" w:rsidR="006307B1" w:rsidRPr="00FE6F72" w:rsidRDefault="006307B1" w:rsidP="006307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 xml:space="preserve">Biuro w odległości nie dalszej niż 50 km od siedziby Zamawiającego czynnym min. 8 godzin dziennie przez 5 dni roboczych w tygodniu ze stałą obsługą sekretariatu, wyposażonym w telefon stacjonarny, skaner oraz telefon komórkowy, a także co najmniej dwa komputery przenośne z dostępem do </w:t>
            </w:r>
            <w:proofErr w:type="spellStart"/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internetu</w:t>
            </w:r>
            <w:proofErr w:type="spellEnd"/>
            <w:r w:rsidRPr="00FE6F72">
              <w:rPr>
                <w:rFonts w:asciiTheme="minorHAnsi" w:hAnsiTheme="minorHAnsi" w:cstheme="minorHAnsi"/>
                <w:sz w:val="20"/>
                <w:szCs w:val="20"/>
              </w:rPr>
              <w:t xml:space="preserve"> i pocztą elektroniczną.</w:t>
            </w:r>
          </w:p>
        </w:tc>
        <w:tc>
          <w:tcPr>
            <w:tcW w:w="3119" w:type="dxa"/>
          </w:tcPr>
          <w:p w14:paraId="012A8DD4" w14:textId="77777777" w:rsidR="006307B1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</w:tc>
      </w:tr>
      <w:tr w:rsidR="006307B1" w:rsidRPr="00FE6F72" w14:paraId="25954CDA" w14:textId="77777777" w:rsidTr="006307B1">
        <w:tc>
          <w:tcPr>
            <w:tcW w:w="704" w:type="dxa"/>
          </w:tcPr>
          <w:p w14:paraId="18ADA213" w14:textId="77777777" w:rsidR="006307B1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961" w:type="dxa"/>
          </w:tcPr>
          <w:p w14:paraId="582F6EB2" w14:textId="77777777" w:rsidR="006307B1" w:rsidRPr="00FE6F72" w:rsidRDefault="006307B1" w:rsidP="00630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 xml:space="preserve">Licencja na system informacji prawnej …………………… </w:t>
            </w:r>
          </w:p>
          <w:p w14:paraId="2EB67A8E" w14:textId="77777777" w:rsidR="006307B1" w:rsidRPr="00FE6F72" w:rsidRDefault="006307B1" w:rsidP="006307B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(należy wskazać nazwę oprogramowania)</w:t>
            </w:r>
          </w:p>
        </w:tc>
        <w:tc>
          <w:tcPr>
            <w:tcW w:w="3119" w:type="dxa"/>
          </w:tcPr>
          <w:p w14:paraId="298875E6" w14:textId="77777777" w:rsidR="009C1DF7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  <w:p w14:paraId="731FCA00" w14:textId="77777777" w:rsidR="006307B1" w:rsidRPr="00FE6F72" w:rsidRDefault="006307B1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Liczba licencji: …………</w:t>
            </w:r>
          </w:p>
        </w:tc>
      </w:tr>
      <w:tr w:rsidR="006307B1" w:rsidRPr="00FE6F72" w14:paraId="4FDB0322" w14:textId="77777777" w:rsidTr="006307B1">
        <w:tc>
          <w:tcPr>
            <w:tcW w:w="704" w:type="dxa"/>
          </w:tcPr>
          <w:p w14:paraId="6BB1FB91" w14:textId="77777777" w:rsidR="006307B1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961" w:type="dxa"/>
          </w:tcPr>
          <w:p w14:paraId="260CE89B" w14:textId="77777777" w:rsidR="006307B1" w:rsidRPr="00FE6F72" w:rsidRDefault="006307B1" w:rsidP="006307B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 xml:space="preserve">Oprogramowanie i sprzęt informatyczny umożliwiający Zamawiającemu stały i nieograniczony w czasie (w okresie obowiązywania umowy) wgląd do dokumentów dotyczących prowadzonych spraw w czasie rzeczywistym (on-line) oraz pobierania ww. dokumentów </w:t>
            </w:r>
            <w:r w:rsidR="009C1DF7" w:rsidRPr="00FE6F72">
              <w:rPr>
                <w:rFonts w:asciiTheme="minorHAnsi" w:hAnsiTheme="minorHAnsi" w:cstheme="minorHAnsi"/>
                <w:sz w:val="20"/>
                <w:szCs w:val="20"/>
              </w:rPr>
              <w:t>on-line</w:t>
            </w:r>
          </w:p>
        </w:tc>
        <w:tc>
          <w:tcPr>
            <w:tcW w:w="3119" w:type="dxa"/>
          </w:tcPr>
          <w:p w14:paraId="584450C2" w14:textId="77777777" w:rsidR="006307B1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</w:tc>
      </w:tr>
      <w:tr w:rsidR="006307B1" w:rsidRPr="00FE6F72" w14:paraId="136D7269" w14:textId="77777777" w:rsidTr="006307B1">
        <w:tc>
          <w:tcPr>
            <w:tcW w:w="704" w:type="dxa"/>
          </w:tcPr>
          <w:p w14:paraId="20141555" w14:textId="77777777" w:rsidR="006307B1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961" w:type="dxa"/>
          </w:tcPr>
          <w:p w14:paraId="3D831986" w14:textId="77777777" w:rsidR="006307B1" w:rsidRPr="00FE6F72" w:rsidRDefault="009C1DF7" w:rsidP="009C1D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Zapewnienie dostępu do danych związanych z realizacją zamówienia wyłącznie z wykorzystaniem szyfrowanych danych i zaufanych certyfikatów wydanych przez zaufane centrum certyfikacji.</w:t>
            </w:r>
          </w:p>
        </w:tc>
        <w:tc>
          <w:tcPr>
            <w:tcW w:w="3119" w:type="dxa"/>
          </w:tcPr>
          <w:p w14:paraId="6976F3A2" w14:textId="77777777" w:rsidR="009C1DF7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</w:tc>
      </w:tr>
      <w:tr w:rsidR="009C1DF7" w:rsidRPr="00FE6F72" w14:paraId="1BD67AF8" w14:textId="77777777" w:rsidTr="006307B1">
        <w:tc>
          <w:tcPr>
            <w:tcW w:w="704" w:type="dxa"/>
          </w:tcPr>
          <w:p w14:paraId="68CAD07A" w14:textId="77777777" w:rsidR="009C1DF7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961" w:type="dxa"/>
          </w:tcPr>
          <w:p w14:paraId="47ACCA36" w14:textId="77777777" w:rsidR="009C1DF7" w:rsidRPr="00FE6F72" w:rsidRDefault="009C1DF7" w:rsidP="009C1D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 xml:space="preserve">Zapewnienie, iż w przypadku aplikacji webowych zarówno proces logowania jak i wprowadzania/odczytywania danych przebiegał będzie z wykorzystaniem protokołu </w:t>
            </w:r>
            <w:proofErr w:type="spellStart"/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https</w:t>
            </w:r>
            <w:proofErr w:type="spellEnd"/>
            <w:r w:rsidRPr="00FE6F72">
              <w:rPr>
                <w:rFonts w:asciiTheme="minorHAnsi" w:hAnsiTheme="minorHAnsi" w:cstheme="minorHAnsi"/>
                <w:sz w:val="20"/>
                <w:szCs w:val="20"/>
              </w:rPr>
              <w:t xml:space="preserve"> i zaufanych certyfikatów wydanych przez zaufane centrum certyfikacji.</w:t>
            </w:r>
          </w:p>
        </w:tc>
        <w:tc>
          <w:tcPr>
            <w:tcW w:w="3119" w:type="dxa"/>
          </w:tcPr>
          <w:p w14:paraId="4AD6570D" w14:textId="77777777" w:rsidR="009C1DF7" w:rsidRPr="00FE6F72" w:rsidRDefault="009C1DF7" w:rsidP="00987C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</w:tc>
      </w:tr>
      <w:tr w:rsidR="009C1DF7" w:rsidRPr="00FE6F72" w14:paraId="4A3D4616" w14:textId="77777777" w:rsidTr="006307B1">
        <w:tc>
          <w:tcPr>
            <w:tcW w:w="704" w:type="dxa"/>
          </w:tcPr>
          <w:p w14:paraId="0E384F7E" w14:textId="77777777" w:rsidR="009C1DF7" w:rsidRPr="00FE6F72" w:rsidRDefault="009C1DF7" w:rsidP="009C1D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961" w:type="dxa"/>
          </w:tcPr>
          <w:p w14:paraId="214E4E9F" w14:textId="77777777" w:rsidR="009C1DF7" w:rsidRPr="00FE6F72" w:rsidRDefault="009C1DF7" w:rsidP="009C1DF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 xml:space="preserve">Pomieszczenie konferencyjne zapewniające możliwość przeprowadzenia szyfrowanej transmisji danych wideo, dźwięku i wymiany dowolnych plików </w:t>
            </w:r>
            <w:proofErr w:type="gramStart"/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z  jednoczesnym</w:t>
            </w:r>
            <w:proofErr w:type="gramEnd"/>
            <w:r w:rsidRPr="00FE6F72">
              <w:rPr>
                <w:rFonts w:asciiTheme="minorHAnsi" w:hAnsiTheme="minorHAnsi" w:cstheme="minorHAnsi"/>
                <w:sz w:val="20"/>
                <w:szCs w:val="20"/>
              </w:rPr>
              <w:t xml:space="preserve"> dostępem co najmniej dla 4 lokalizacji.</w:t>
            </w:r>
          </w:p>
        </w:tc>
        <w:tc>
          <w:tcPr>
            <w:tcW w:w="3119" w:type="dxa"/>
          </w:tcPr>
          <w:p w14:paraId="542AE5EE" w14:textId="77777777" w:rsidR="009C1DF7" w:rsidRPr="00FE6F72" w:rsidRDefault="009C1DF7" w:rsidP="009C1D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  <w:p w14:paraId="0CC3AFD5" w14:textId="77777777" w:rsidR="009C1DF7" w:rsidRPr="00FE6F72" w:rsidRDefault="009C1DF7" w:rsidP="009C1DF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Liczba miejsc: ……</w:t>
            </w:r>
            <w:proofErr w:type="gramStart"/>
            <w:r w:rsidRPr="00FE6F72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</w:p>
        </w:tc>
      </w:tr>
    </w:tbl>
    <w:p w14:paraId="2BB68D50" w14:textId="77777777" w:rsidR="006307B1" w:rsidRPr="00EC3C83" w:rsidRDefault="006307B1" w:rsidP="00987C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580F4E" w14:textId="77777777" w:rsidR="00987C67" w:rsidRPr="00EC3C83" w:rsidRDefault="00987C67" w:rsidP="00987C67">
      <w:pPr>
        <w:pStyle w:val="Default"/>
        <w:ind w:left="928" w:hanging="502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4FE39F" w14:textId="77777777" w:rsidR="00987C67" w:rsidRPr="00EC3C83" w:rsidRDefault="00987C67" w:rsidP="00987C6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C3C83">
        <w:rPr>
          <w:rFonts w:asciiTheme="minorHAnsi" w:hAnsiTheme="minorHAnsi" w:cstheme="minorHAnsi"/>
          <w:b/>
          <w:sz w:val="22"/>
          <w:szCs w:val="22"/>
          <w:u w:val="single"/>
        </w:rPr>
        <w:t xml:space="preserve">UWAGA: </w:t>
      </w:r>
    </w:p>
    <w:p w14:paraId="09DC4520" w14:textId="77777777" w:rsidR="009C1DF7" w:rsidRDefault="00987C67" w:rsidP="00987C6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*</w:t>
      </w:r>
      <w:r w:rsidR="009C1DF7">
        <w:rPr>
          <w:rFonts w:asciiTheme="minorHAnsi" w:hAnsiTheme="minorHAnsi" w:cstheme="minorHAnsi"/>
          <w:sz w:val="22"/>
          <w:szCs w:val="22"/>
        </w:rPr>
        <w:t xml:space="preserve"> Niepotrzebne skreślić.</w:t>
      </w:r>
    </w:p>
    <w:p w14:paraId="62548190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</w:p>
    <w:p w14:paraId="5EFB6034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</w:p>
    <w:p w14:paraId="6CA6A47F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EC3C8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C3C83">
        <w:rPr>
          <w:rFonts w:asciiTheme="minorHAnsi" w:hAnsiTheme="minorHAnsi" w:cstheme="minorHAnsi"/>
          <w:sz w:val="22"/>
          <w:szCs w:val="22"/>
        </w:rPr>
        <w:t xml:space="preserve">., dnia …………………….. </w:t>
      </w:r>
      <w:r w:rsidRPr="00EC3C83">
        <w:rPr>
          <w:rFonts w:asciiTheme="minorHAnsi" w:hAnsiTheme="minorHAnsi" w:cstheme="minorHAnsi"/>
          <w:sz w:val="22"/>
          <w:szCs w:val="22"/>
        </w:rPr>
        <w:tab/>
      </w:r>
    </w:p>
    <w:p w14:paraId="500194C5" w14:textId="77777777" w:rsidR="00987C67" w:rsidRPr="00EC3C83" w:rsidRDefault="00987C67" w:rsidP="00987C67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67B5347D" w14:textId="77777777" w:rsidR="00987C67" w:rsidRDefault="00987C67" w:rsidP="00987C67">
      <w:pPr>
        <w:ind w:left="7080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       podpis(y)</w:t>
      </w:r>
    </w:p>
    <w:p w14:paraId="2DAB80F8" w14:textId="77777777" w:rsidR="00987C67" w:rsidRPr="00EC3C83" w:rsidRDefault="00987C67" w:rsidP="00987C67">
      <w:pPr>
        <w:ind w:left="7080"/>
        <w:rPr>
          <w:rFonts w:asciiTheme="minorHAnsi" w:hAnsiTheme="minorHAnsi" w:cstheme="minorHAnsi"/>
          <w:sz w:val="22"/>
          <w:szCs w:val="22"/>
        </w:rPr>
      </w:pPr>
    </w:p>
    <w:p w14:paraId="277F709A" w14:textId="77777777" w:rsidR="00FE6F72" w:rsidRDefault="00FE6F72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1" w:name="_Hlk484513289"/>
    </w:p>
    <w:p w14:paraId="5F0F9ADC" w14:textId="77777777" w:rsidR="00FE6F72" w:rsidRDefault="00FE6F72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4B4DEBB" w14:textId="77777777" w:rsidR="00FE6F72" w:rsidRDefault="00FE6F72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9D1B2F4" w14:textId="77777777" w:rsidR="00FE6F72" w:rsidRDefault="00FE6F72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CCB20C4" w14:textId="77777777" w:rsidR="00FE6F72" w:rsidRDefault="00FE6F72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7B4EF25" w14:textId="77777777" w:rsidR="00FE6F72" w:rsidRDefault="00FE6F72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3474684" w14:textId="77777777" w:rsidR="00FE6F72" w:rsidRDefault="00FE6F72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0691B56" w14:textId="77777777" w:rsidR="00987C67" w:rsidRDefault="00987C67" w:rsidP="00987C67">
      <w:pPr>
        <w:tabs>
          <w:tab w:val="right" w:pos="10034"/>
        </w:tabs>
        <w:jc w:val="right"/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lastRenderedPageBreak/>
        <w:t>Załącznik nr 5</w:t>
      </w:r>
    </w:p>
    <w:p w14:paraId="5ECE654B" w14:textId="77777777" w:rsidR="00987C67" w:rsidRPr="00EC3C83" w:rsidRDefault="00987C67" w:rsidP="00987C67">
      <w:pPr>
        <w:tabs>
          <w:tab w:val="right" w:pos="10034"/>
        </w:tabs>
        <w:rPr>
          <w:rFonts w:asciiTheme="minorHAnsi" w:hAnsiTheme="minorHAnsi" w:cstheme="minorHAnsi"/>
          <w:b/>
          <w:sz w:val="22"/>
          <w:szCs w:val="22"/>
        </w:rPr>
      </w:pPr>
    </w:p>
    <w:p w14:paraId="2F10CBAF" w14:textId="77777777" w:rsidR="00987C67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</w:p>
    <w:p w14:paraId="3262BF75" w14:textId="77777777" w:rsidR="00987C67" w:rsidRPr="00EC3C83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</w:p>
    <w:p w14:paraId="1157BEE7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>WYKAZ OSÓB, KTÓRE BĘDĄ UCZESTNICZYĆ W WYKONYWANIU ZAMÓWIENIA</w:t>
      </w:r>
    </w:p>
    <w:p w14:paraId="6E435DC3" w14:textId="77777777" w:rsidR="00987C67" w:rsidRPr="00EC3C83" w:rsidRDefault="00987C67" w:rsidP="00987C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70E45F" w14:textId="77777777" w:rsidR="00987C67" w:rsidRPr="00EC3C83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>1. Prawnik wiodący:</w:t>
      </w:r>
    </w:p>
    <w:p w14:paraId="6AF5E4F4" w14:textId="77777777" w:rsidR="00987C67" w:rsidRPr="00EC3C83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3591"/>
        <w:gridCol w:w="3021"/>
        <w:gridCol w:w="3594"/>
      </w:tblGrid>
      <w:tr w:rsidR="00987C67" w:rsidRPr="00FE6F72" w14:paraId="366B1B4E" w14:textId="77777777" w:rsidTr="00FE6F72">
        <w:tc>
          <w:tcPr>
            <w:tcW w:w="3591" w:type="dxa"/>
          </w:tcPr>
          <w:p w14:paraId="765D59AD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  <w:p w14:paraId="7646378F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miejsce zamieszkania</w:t>
            </w:r>
          </w:p>
        </w:tc>
        <w:tc>
          <w:tcPr>
            <w:tcW w:w="3021" w:type="dxa"/>
          </w:tcPr>
          <w:p w14:paraId="7ECE5092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Kwalifikacje – uprawnienia radcy prawnego lub adwokata (numer prawa wykonywania zawodu)</w:t>
            </w:r>
          </w:p>
        </w:tc>
        <w:tc>
          <w:tcPr>
            <w:tcW w:w="3594" w:type="dxa"/>
          </w:tcPr>
          <w:p w14:paraId="4BF5F955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Data uzyskania prawa wykonywania zawodu</w:t>
            </w:r>
          </w:p>
        </w:tc>
      </w:tr>
      <w:tr w:rsidR="00987C67" w:rsidRPr="00FE6F72" w14:paraId="151EE4AC" w14:textId="77777777" w:rsidTr="00FE6F72">
        <w:trPr>
          <w:trHeight w:val="460"/>
        </w:trPr>
        <w:tc>
          <w:tcPr>
            <w:tcW w:w="3591" w:type="dxa"/>
          </w:tcPr>
          <w:p w14:paraId="4603489E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0705A19B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94" w:type="dxa"/>
          </w:tcPr>
          <w:p w14:paraId="7E15605E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5D374AF6" w14:textId="77777777" w:rsidR="00987C67" w:rsidRPr="00EC3C83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</w:p>
    <w:p w14:paraId="2D43AD37" w14:textId="77777777" w:rsidR="00987C67" w:rsidRDefault="00987C67" w:rsidP="00987C67">
      <w:pPr>
        <w:pStyle w:val="Default"/>
        <w:ind w:left="928" w:hanging="50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858D566" w14:textId="77777777" w:rsidR="00987C67" w:rsidRPr="00EC3C83" w:rsidRDefault="00987C67" w:rsidP="00FE6F72">
      <w:pPr>
        <w:pStyle w:val="Default"/>
        <w:ind w:left="567" w:hanging="50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C3C83">
        <w:rPr>
          <w:rFonts w:asciiTheme="minorHAnsi" w:hAnsiTheme="minorHAnsi" w:cstheme="minorHAnsi"/>
          <w:b/>
          <w:color w:val="auto"/>
          <w:sz w:val="22"/>
          <w:szCs w:val="22"/>
        </w:rPr>
        <w:t>Doświadczenie prawnika wiodącego:</w:t>
      </w:r>
    </w:p>
    <w:tbl>
      <w:tblPr>
        <w:tblpPr w:leftFromText="141" w:rightFromText="141" w:vertAnchor="text" w:horzAnchor="margin" w:tblpXSpec="center" w:tblpY="186"/>
        <w:tblOverlap w:val="never"/>
        <w:tblW w:w="5671" w:type="pct"/>
        <w:tblLook w:val="04A0" w:firstRow="1" w:lastRow="0" w:firstColumn="1" w:lastColumn="0" w:noHBand="0" w:noVBand="1"/>
      </w:tblPr>
      <w:tblGrid>
        <w:gridCol w:w="485"/>
        <w:gridCol w:w="2566"/>
        <w:gridCol w:w="2251"/>
        <w:gridCol w:w="1281"/>
        <w:gridCol w:w="1082"/>
        <w:gridCol w:w="1306"/>
        <w:gridCol w:w="1307"/>
      </w:tblGrid>
      <w:tr w:rsidR="00FE6F72" w:rsidRPr="00FE6F72" w14:paraId="1ECF56CA" w14:textId="77777777" w:rsidTr="00FE6F72">
        <w:trPr>
          <w:cantSplit/>
          <w:trHeight w:val="1123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F694C" w14:textId="77777777" w:rsidR="00987C67" w:rsidRPr="00FE6F72" w:rsidRDefault="00987C67" w:rsidP="00377293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7747C6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Oznaczenie strony reprezentowanej przez prawnika wiodącego w postępowaniu sądowym (wraz z danymi kontaktowymi)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9557D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Status strony reprezentowanej przez prawnika wiodącego (zamawiający/wykonawca</w:t>
            </w:r>
            <w:r w:rsidR="00FE6F72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7F18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Przedmiot postępowania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1577AA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Wartość przedmiotu sporu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C7439" w14:textId="77777777" w:rsidR="00987C67" w:rsidRPr="00FE6F72" w:rsidRDefault="00987C67" w:rsidP="00FE6F72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Data wszczęcia i/lub zakończenia postępowania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399C9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Organ prowadzący postępowanie</w:t>
            </w:r>
          </w:p>
        </w:tc>
      </w:tr>
      <w:tr w:rsidR="00FE6F72" w:rsidRPr="00FE6F72" w14:paraId="7108D674" w14:textId="77777777" w:rsidTr="00FE6F72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141A7" w14:textId="77777777" w:rsidR="00987C67" w:rsidRPr="00FE6F72" w:rsidRDefault="00987C67" w:rsidP="00377293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054F8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89BDD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4B19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DC171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12F133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C39FA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6F72" w:rsidRPr="00FE6F72" w14:paraId="6407A9FB" w14:textId="77777777" w:rsidTr="00FE6F72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18078A" w14:textId="77777777" w:rsidR="00987C67" w:rsidRPr="00FE6F72" w:rsidRDefault="00987C67" w:rsidP="00377293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62C72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4003C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CA14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A114C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654A5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A1516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6F72" w:rsidRPr="00FE6F72" w14:paraId="2E09F038" w14:textId="77777777" w:rsidTr="00FE6F72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10FCD8" w14:textId="77777777" w:rsidR="00987C67" w:rsidRPr="00FE6F72" w:rsidRDefault="00987C67" w:rsidP="00377293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0AB35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4E7B2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7088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ED538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968795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DC287D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6F72" w:rsidRPr="00FE6F72" w14:paraId="4003B319" w14:textId="77777777" w:rsidTr="00FE6F72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15FA5" w14:textId="77777777" w:rsidR="00987C67" w:rsidRPr="00FE6F72" w:rsidRDefault="00987C67" w:rsidP="00377293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F2BD6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183FE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5330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A0F67D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1CD22B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78204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6F72" w:rsidRPr="00FE6F72" w14:paraId="40D9442B" w14:textId="77777777" w:rsidTr="00FE6F72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FAADEE" w14:textId="77777777" w:rsidR="00987C67" w:rsidRPr="00FE6F72" w:rsidRDefault="00987C67" w:rsidP="00377293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EF7A38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0B2BA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5120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462460" w14:textId="77777777" w:rsidR="00987C67" w:rsidRPr="00FE6F72" w:rsidRDefault="00987C67" w:rsidP="00377293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EE3225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0682EB" w14:textId="77777777" w:rsidR="00987C67" w:rsidRPr="00FE6F72" w:rsidRDefault="00987C67" w:rsidP="00377293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A18F472" w14:textId="77777777" w:rsidR="00987C67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</w:p>
    <w:p w14:paraId="5A66968C" w14:textId="77777777" w:rsidR="00FE6F72" w:rsidRDefault="00FE6F72" w:rsidP="00987C67">
      <w:pPr>
        <w:rPr>
          <w:rFonts w:asciiTheme="minorHAnsi" w:hAnsiTheme="minorHAnsi" w:cstheme="minorHAnsi"/>
          <w:b/>
          <w:sz w:val="22"/>
          <w:szCs w:val="22"/>
        </w:rPr>
      </w:pPr>
    </w:p>
    <w:p w14:paraId="2CAA7099" w14:textId="77777777" w:rsidR="00987C67" w:rsidRPr="00EC3C83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t>2. Zastępca prawnika wiodącego.</w:t>
      </w:r>
      <w:r w:rsidRPr="00EC3C83">
        <w:rPr>
          <w:rFonts w:asciiTheme="minorHAnsi" w:hAnsiTheme="minorHAnsi" w:cstheme="minorHAnsi"/>
          <w:b/>
          <w:sz w:val="22"/>
          <w:szCs w:val="22"/>
        </w:rPr>
        <w:br w:type="textWrapping" w:clear="all"/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3591"/>
        <w:gridCol w:w="3021"/>
        <w:gridCol w:w="3594"/>
      </w:tblGrid>
      <w:tr w:rsidR="00987C67" w:rsidRPr="00FE6F72" w14:paraId="4BD2408A" w14:textId="77777777" w:rsidTr="00FE6F72">
        <w:tc>
          <w:tcPr>
            <w:tcW w:w="3591" w:type="dxa"/>
          </w:tcPr>
          <w:p w14:paraId="21AE5B1A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  <w:p w14:paraId="38E9ACCB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miejsce zamieszkania</w:t>
            </w:r>
          </w:p>
        </w:tc>
        <w:tc>
          <w:tcPr>
            <w:tcW w:w="3021" w:type="dxa"/>
          </w:tcPr>
          <w:p w14:paraId="7796B1FF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Kwalifikacje – uprawnienia radcy prawnego lub adwokata (numer prawa wykonywania zawodu)</w:t>
            </w:r>
          </w:p>
        </w:tc>
        <w:tc>
          <w:tcPr>
            <w:tcW w:w="3594" w:type="dxa"/>
          </w:tcPr>
          <w:p w14:paraId="6B378410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Data uzyskania prawa wykonywania zawodu</w:t>
            </w:r>
          </w:p>
        </w:tc>
      </w:tr>
      <w:tr w:rsidR="00987C67" w:rsidRPr="00FE6F72" w14:paraId="0175AEC9" w14:textId="77777777" w:rsidTr="00FE6F72">
        <w:trPr>
          <w:trHeight w:val="413"/>
        </w:trPr>
        <w:tc>
          <w:tcPr>
            <w:tcW w:w="3591" w:type="dxa"/>
          </w:tcPr>
          <w:p w14:paraId="5C02C92B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21" w:type="dxa"/>
          </w:tcPr>
          <w:p w14:paraId="71EC6B0F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94" w:type="dxa"/>
          </w:tcPr>
          <w:p w14:paraId="15D402A2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1ABF15C3" w14:textId="77777777" w:rsidR="00987C67" w:rsidRPr="00EC3C83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</w:p>
    <w:p w14:paraId="2FB28AEC" w14:textId="77777777" w:rsidR="00FE6F72" w:rsidRDefault="00FE6F72" w:rsidP="00FE6F72">
      <w:pPr>
        <w:pStyle w:val="Default"/>
        <w:ind w:left="928" w:hanging="50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F883DBC" w14:textId="77777777" w:rsidR="00FE6F72" w:rsidRDefault="00987C67" w:rsidP="00FE6F72">
      <w:pPr>
        <w:pStyle w:val="Default"/>
        <w:ind w:left="567" w:hanging="50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C3C83">
        <w:rPr>
          <w:rFonts w:asciiTheme="minorHAnsi" w:hAnsiTheme="minorHAnsi" w:cstheme="minorHAnsi"/>
          <w:b/>
          <w:color w:val="auto"/>
          <w:sz w:val="22"/>
          <w:szCs w:val="22"/>
        </w:rPr>
        <w:t>Doświadczenie zastępcy prawnika wiodącego:</w:t>
      </w:r>
    </w:p>
    <w:tbl>
      <w:tblPr>
        <w:tblpPr w:leftFromText="141" w:rightFromText="141" w:vertAnchor="text" w:horzAnchor="margin" w:tblpXSpec="center" w:tblpY="186"/>
        <w:tblOverlap w:val="never"/>
        <w:tblW w:w="5671" w:type="pct"/>
        <w:tblLook w:val="04A0" w:firstRow="1" w:lastRow="0" w:firstColumn="1" w:lastColumn="0" w:noHBand="0" w:noVBand="1"/>
      </w:tblPr>
      <w:tblGrid>
        <w:gridCol w:w="485"/>
        <w:gridCol w:w="2566"/>
        <w:gridCol w:w="2251"/>
        <w:gridCol w:w="1281"/>
        <w:gridCol w:w="1082"/>
        <w:gridCol w:w="1306"/>
        <w:gridCol w:w="1307"/>
      </w:tblGrid>
      <w:tr w:rsidR="00FE6F72" w:rsidRPr="00FE6F72" w14:paraId="6D49C85C" w14:textId="77777777" w:rsidTr="009E5A94">
        <w:trPr>
          <w:cantSplit/>
          <w:trHeight w:val="1123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B54E1E" w14:textId="77777777" w:rsidR="00FE6F72" w:rsidRPr="00FE6F72" w:rsidRDefault="00FE6F72" w:rsidP="009E5A94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L.p.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2BE06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Oznaczenie strony reprezentowanej przez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zastępcę </w:t>
            </w: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prawnika wiodącego w postępowaniu sądowym (wraz z danymi kontaktowymi)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C0BFF3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Status strony reprezentowanej przez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zastępcę </w:t>
            </w: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prawnika wiodącego (zamawiający/wykonawca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A9F6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Przedmiot postępowania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536A8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Wartość przedmiotu sporu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9EA145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Data wszczęcia i/lub zakończenia postępowania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DD6E5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Organ prowadzący postępowanie</w:t>
            </w:r>
          </w:p>
        </w:tc>
      </w:tr>
      <w:tr w:rsidR="00FE6F72" w:rsidRPr="00FE6F72" w14:paraId="0723C186" w14:textId="77777777" w:rsidTr="009E5A94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861F7" w14:textId="77777777" w:rsidR="00FE6F72" w:rsidRPr="00FE6F72" w:rsidRDefault="00FE6F72" w:rsidP="009E5A94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313F9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523018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D48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CEFE59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008934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C66E2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6F72" w:rsidRPr="00FE6F72" w14:paraId="6FCFE933" w14:textId="77777777" w:rsidTr="009E5A94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3E7DB" w14:textId="77777777" w:rsidR="00FE6F72" w:rsidRPr="00FE6F72" w:rsidRDefault="00FE6F72" w:rsidP="009E5A94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27C8C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90E559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53B0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863DEF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2E01A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5C1CF6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6F72" w:rsidRPr="00FE6F72" w14:paraId="231BB0E5" w14:textId="77777777" w:rsidTr="009E5A94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22F95" w14:textId="77777777" w:rsidR="00FE6F72" w:rsidRPr="00FE6F72" w:rsidRDefault="00FE6F72" w:rsidP="009E5A94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829E4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4BE399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4144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FC1FF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020384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DBB6A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6F72" w:rsidRPr="00FE6F72" w14:paraId="0DCEEFC0" w14:textId="77777777" w:rsidTr="009E5A94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DFD6E" w14:textId="77777777" w:rsidR="00FE6F72" w:rsidRPr="00FE6F72" w:rsidRDefault="00FE6F72" w:rsidP="009E5A94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D066A9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F4B6A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2289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2B385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DAF50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4B5A2B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E6F72" w:rsidRPr="00FE6F72" w14:paraId="2EF7E0AD" w14:textId="77777777" w:rsidTr="009E5A94">
        <w:trPr>
          <w:cantSplit/>
          <w:trHeight w:val="287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06134" w14:textId="77777777" w:rsidR="00FE6F72" w:rsidRPr="00FE6F72" w:rsidRDefault="00FE6F72" w:rsidP="009E5A94">
            <w:pPr>
              <w:pStyle w:val="Akapitzlist"/>
              <w:snapToGrid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2DFA89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109CC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C181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96F5F" w14:textId="77777777" w:rsidR="00FE6F72" w:rsidRPr="00FE6F72" w:rsidRDefault="00FE6F72" w:rsidP="009E5A94">
            <w:pPr>
              <w:pStyle w:val="Akapitzlis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724C93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F0A507" w14:textId="77777777" w:rsidR="00FE6F72" w:rsidRPr="00FE6F72" w:rsidRDefault="00FE6F72" w:rsidP="009E5A94">
            <w:pPr>
              <w:pStyle w:val="Style21"/>
              <w:widowControl/>
              <w:ind w:left="25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76730C3C" w14:textId="77777777" w:rsidR="00FE6F72" w:rsidRPr="00EC3C83" w:rsidRDefault="00FE6F72" w:rsidP="00987C67">
      <w:pPr>
        <w:pStyle w:val="Default"/>
        <w:ind w:left="928" w:hanging="50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6A94D43" w14:textId="77777777" w:rsidR="00987C67" w:rsidRPr="00EC3C83" w:rsidRDefault="00987C67" w:rsidP="00987C67">
      <w:pPr>
        <w:pStyle w:val="Default"/>
        <w:ind w:left="928" w:hanging="502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805D9BC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</w:p>
    <w:p w14:paraId="337EC555" w14:textId="77777777" w:rsidR="00987C67" w:rsidRPr="00EC3C83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b/>
          <w:sz w:val="22"/>
          <w:szCs w:val="22"/>
        </w:rPr>
        <w:lastRenderedPageBreak/>
        <w:t>3. Drugi zastępca prawnika wiodącego.</w:t>
      </w:r>
    </w:p>
    <w:p w14:paraId="21652506" w14:textId="77777777" w:rsidR="00987C67" w:rsidRPr="00EC3C83" w:rsidRDefault="00987C67" w:rsidP="00987C67">
      <w:pPr>
        <w:tabs>
          <w:tab w:val="left" w:pos="104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2"/>
      </w:tblGrid>
      <w:tr w:rsidR="00987C67" w:rsidRPr="00FE6F72" w14:paraId="19DB71B8" w14:textId="77777777" w:rsidTr="00377293">
        <w:tc>
          <w:tcPr>
            <w:tcW w:w="3068" w:type="dxa"/>
          </w:tcPr>
          <w:p w14:paraId="404A142C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  <w:p w14:paraId="74F4B047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miejsce zamieszkania</w:t>
            </w:r>
          </w:p>
        </w:tc>
        <w:tc>
          <w:tcPr>
            <w:tcW w:w="3068" w:type="dxa"/>
          </w:tcPr>
          <w:p w14:paraId="6A1B7AE4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Kwalifikacje – uprawnienia radcy prawnego lub adwokata (numer prawa wykonywania zawodu)</w:t>
            </w:r>
          </w:p>
        </w:tc>
        <w:tc>
          <w:tcPr>
            <w:tcW w:w="3069" w:type="dxa"/>
          </w:tcPr>
          <w:p w14:paraId="3B467AA2" w14:textId="77777777" w:rsidR="00987C67" w:rsidRPr="00FE6F72" w:rsidRDefault="00987C67" w:rsidP="003772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6F72">
              <w:rPr>
                <w:rFonts w:asciiTheme="minorHAnsi" w:hAnsiTheme="minorHAnsi" w:cstheme="minorHAnsi"/>
                <w:b/>
                <w:sz w:val="18"/>
                <w:szCs w:val="18"/>
              </w:rPr>
              <w:t>Data uzyskania prawa wykonywania zawodu</w:t>
            </w:r>
          </w:p>
        </w:tc>
      </w:tr>
      <w:tr w:rsidR="00987C67" w:rsidRPr="00FE6F72" w14:paraId="78173867" w14:textId="77777777" w:rsidTr="00FE6F72">
        <w:trPr>
          <w:trHeight w:val="398"/>
        </w:trPr>
        <w:tc>
          <w:tcPr>
            <w:tcW w:w="3068" w:type="dxa"/>
          </w:tcPr>
          <w:p w14:paraId="12A663A8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8" w:type="dxa"/>
          </w:tcPr>
          <w:p w14:paraId="1449E645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069" w:type="dxa"/>
          </w:tcPr>
          <w:p w14:paraId="7213AE6B" w14:textId="77777777" w:rsidR="00987C67" w:rsidRPr="00FE6F72" w:rsidRDefault="00987C67" w:rsidP="003772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2DDBB93C" w14:textId="77777777" w:rsidR="00987C67" w:rsidRPr="00EC3C83" w:rsidRDefault="00987C67" w:rsidP="00987C67">
      <w:pPr>
        <w:tabs>
          <w:tab w:val="left" w:pos="1044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5E0956" w14:textId="77777777" w:rsidR="00987C67" w:rsidRDefault="00987C67" w:rsidP="00FE6F72">
      <w:pPr>
        <w:tabs>
          <w:tab w:val="left" w:pos="104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Wykaz</w:t>
      </w:r>
      <w:bookmarkStart w:id="2" w:name="_GoBack"/>
      <w:bookmarkEnd w:id="2"/>
      <w:r w:rsidRPr="00EC3C83">
        <w:rPr>
          <w:rFonts w:asciiTheme="minorHAnsi" w:hAnsiTheme="minorHAnsi" w:cstheme="minorHAnsi"/>
          <w:sz w:val="22"/>
          <w:szCs w:val="22"/>
        </w:rPr>
        <w:t>y winny zawierać dane umożliwiające weryfikację oświadczenia, tj. powinny co najmniej określać oznaczenie stron ze wskazaniem strony reprezentowanej, jej statusu (zamawiający/wykonawca) wartość przedmiotu sporu, organ orzekający, dane kontaktowe zleceniodawcy itp.</w:t>
      </w:r>
    </w:p>
    <w:p w14:paraId="6F992093" w14:textId="77777777" w:rsidR="00987C67" w:rsidRDefault="00987C67" w:rsidP="00987C67">
      <w:pPr>
        <w:rPr>
          <w:rFonts w:asciiTheme="minorHAnsi" w:hAnsiTheme="minorHAnsi" w:cstheme="minorHAnsi"/>
          <w:sz w:val="22"/>
          <w:szCs w:val="22"/>
        </w:rPr>
      </w:pPr>
    </w:p>
    <w:p w14:paraId="60839CAA" w14:textId="77777777" w:rsidR="00FE6F72" w:rsidRDefault="00FE6F72" w:rsidP="00987C67">
      <w:pPr>
        <w:rPr>
          <w:rFonts w:asciiTheme="minorHAnsi" w:hAnsiTheme="minorHAnsi" w:cstheme="minorHAnsi"/>
          <w:sz w:val="22"/>
          <w:szCs w:val="22"/>
        </w:rPr>
      </w:pPr>
    </w:p>
    <w:p w14:paraId="341E09F0" w14:textId="77777777" w:rsidR="00FE6F72" w:rsidRDefault="00FE6F72" w:rsidP="00987C67">
      <w:pPr>
        <w:rPr>
          <w:rFonts w:asciiTheme="minorHAnsi" w:hAnsiTheme="minorHAnsi" w:cstheme="minorHAnsi"/>
          <w:sz w:val="22"/>
          <w:szCs w:val="22"/>
        </w:rPr>
      </w:pPr>
    </w:p>
    <w:p w14:paraId="7F701067" w14:textId="77777777" w:rsidR="00987C67" w:rsidRPr="00EC3C83" w:rsidRDefault="00987C67" w:rsidP="00987C67">
      <w:pPr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Pr="00EC3C8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EC3C83">
        <w:rPr>
          <w:rFonts w:asciiTheme="minorHAnsi" w:hAnsiTheme="minorHAnsi" w:cstheme="minorHAnsi"/>
          <w:sz w:val="22"/>
          <w:szCs w:val="22"/>
        </w:rPr>
        <w:t xml:space="preserve">., dnia …………………….. </w:t>
      </w:r>
      <w:r w:rsidRPr="00EC3C83">
        <w:rPr>
          <w:rFonts w:asciiTheme="minorHAnsi" w:hAnsiTheme="minorHAnsi" w:cstheme="minorHAnsi"/>
          <w:sz w:val="22"/>
          <w:szCs w:val="22"/>
        </w:rPr>
        <w:tab/>
      </w:r>
    </w:p>
    <w:p w14:paraId="093245EB" w14:textId="77777777" w:rsidR="00987C67" w:rsidRPr="00EC3C83" w:rsidRDefault="00987C67" w:rsidP="00987C67">
      <w:pPr>
        <w:ind w:left="5664" w:firstLine="708"/>
        <w:rPr>
          <w:rFonts w:asciiTheme="minorHAnsi" w:hAnsiTheme="minorHAnsi" w:cstheme="minorHAnsi"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>................................................</w:t>
      </w:r>
    </w:p>
    <w:p w14:paraId="68B0FDA5" w14:textId="77777777" w:rsidR="00987C67" w:rsidRPr="00EC3C83" w:rsidRDefault="00987C67" w:rsidP="00987C67">
      <w:pPr>
        <w:rPr>
          <w:rFonts w:asciiTheme="minorHAnsi" w:hAnsiTheme="minorHAnsi" w:cstheme="minorHAnsi"/>
          <w:b/>
          <w:sz w:val="22"/>
          <w:szCs w:val="22"/>
        </w:rPr>
      </w:pPr>
      <w:r w:rsidRPr="00EC3C83">
        <w:rPr>
          <w:rFonts w:asciiTheme="minorHAnsi" w:hAnsiTheme="minorHAnsi" w:cstheme="minorHAnsi"/>
          <w:sz w:val="22"/>
          <w:szCs w:val="22"/>
        </w:rPr>
        <w:t xml:space="preserve">      </w:t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</w:r>
      <w:r w:rsidRPr="00EC3C83">
        <w:rPr>
          <w:rFonts w:asciiTheme="minorHAnsi" w:hAnsiTheme="minorHAnsi" w:cstheme="minorHAnsi"/>
          <w:sz w:val="22"/>
          <w:szCs w:val="22"/>
        </w:rPr>
        <w:tab/>
        <w:t xml:space="preserve"> podpis(y)</w:t>
      </w:r>
      <w:bookmarkEnd w:id="1"/>
      <w:r w:rsidRPr="00EC3C83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</w:t>
      </w:r>
    </w:p>
    <w:sectPr w:rsidR="00987C67" w:rsidRPr="00EC3C8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30D8" w14:textId="77777777" w:rsidR="00CE654D" w:rsidRDefault="00CE654D" w:rsidP="00987C67">
      <w:r>
        <w:separator/>
      </w:r>
    </w:p>
  </w:endnote>
  <w:endnote w:type="continuationSeparator" w:id="0">
    <w:p w14:paraId="7B15DCFA" w14:textId="77777777" w:rsidR="00CE654D" w:rsidRDefault="00CE654D" w:rsidP="0098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ED97A" w14:textId="77777777" w:rsidR="00CE654D" w:rsidRDefault="00CE654D" w:rsidP="00987C67">
      <w:r>
        <w:separator/>
      </w:r>
    </w:p>
  </w:footnote>
  <w:footnote w:type="continuationSeparator" w:id="0">
    <w:p w14:paraId="3798F70E" w14:textId="77777777" w:rsidR="00CE654D" w:rsidRDefault="00CE654D" w:rsidP="00987C67">
      <w:r>
        <w:continuationSeparator/>
      </w:r>
    </w:p>
  </w:footnote>
  <w:footnote w:id="1">
    <w:p w14:paraId="52D7C70D" w14:textId="77777777" w:rsidR="00987C67" w:rsidRPr="00D13094" w:rsidRDefault="00987C67" w:rsidP="00987C67">
      <w:pPr>
        <w:pStyle w:val="Tekstprzypisudolnego"/>
        <w:jc w:val="both"/>
        <w:rPr>
          <w:sz w:val="16"/>
          <w:szCs w:val="16"/>
        </w:rPr>
      </w:pPr>
      <w:r w:rsidRPr="00D13094">
        <w:rPr>
          <w:rStyle w:val="Odwoanieprzypisudolnego"/>
          <w:sz w:val="16"/>
          <w:szCs w:val="16"/>
        </w:rPr>
        <w:footnoteRef/>
      </w:r>
      <w:r w:rsidRPr="00D13094">
        <w:rPr>
          <w:sz w:val="16"/>
          <w:szCs w:val="16"/>
        </w:rPr>
        <w:t xml:space="preserve"> Właściwe zakreślić.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28ED" w14:textId="77777777" w:rsidR="002F357C" w:rsidRPr="00876BE8" w:rsidRDefault="002F357C" w:rsidP="002F357C">
    <w:pPr>
      <w:tabs>
        <w:tab w:val="left" w:pos="0"/>
        <w:tab w:val="left" w:pos="567"/>
        <w:tab w:val="left" w:pos="993"/>
      </w:tabs>
      <w:ind w:left="-284"/>
      <w:rPr>
        <w:rFonts w:asciiTheme="minorHAnsi" w:hAnsiTheme="minorHAnsi" w:cstheme="minorHAnsi"/>
        <w:b/>
        <w:sz w:val="22"/>
        <w:szCs w:val="22"/>
      </w:rPr>
    </w:pPr>
    <w:r w:rsidRPr="00EC3C83">
      <w:rPr>
        <w:rFonts w:asciiTheme="minorHAnsi" w:hAnsiTheme="minorHAnsi" w:cstheme="minorHAnsi"/>
        <w:sz w:val="22"/>
        <w:szCs w:val="22"/>
      </w:rPr>
      <w:t xml:space="preserve">Nr postępowania: </w:t>
    </w:r>
    <w:r w:rsidRPr="00876BE8">
      <w:rPr>
        <w:rFonts w:asciiTheme="minorHAnsi" w:hAnsiTheme="minorHAnsi" w:cstheme="minorHAnsi"/>
        <w:b/>
        <w:sz w:val="22"/>
        <w:szCs w:val="22"/>
      </w:rPr>
      <w:t>IMS/</w:t>
    </w:r>
    <w:r>
      <w:rPr>
        <w:rFonts w:asciiTheme="minorHAnsi" w:hAnsiTheme="minorHAnsi" w:cstheme="minorHAnsi"/>
        <w:b/>
        <w:sz w:val="22"/>
        <w:szCs w:val="22"/>
      </w:rPr>
      <w:t>15</w:t>
    </w:r>
    <w:r w:rsidRPr="00876BE8">
      <w:rPr>
        <w:rFonts w:asciiTheme="minorHAnsi" w:hAnsiTheme="minorHAnsi" w:cstheme="minorHAnsi"/>
        <w:b/>
        <w:sz w:val="22"/>
        <w:szCs w:val="22"/>
      </w:rPr>
      <w:t>/2019</w:t>
    </w:r>
  </w:p>
  <w:p w14:paraId="41D58CBD" w14:textId="77777777" w:rsidR="002F357C" w:rsidRDefault="002F35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7"/>
    <w:multiLevelType w:val="multilevel"/>
    <w:tmpl w:val="96E457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  <w:lang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BB74DCC"/>
    <w:multiLevelType w:val="hybridMultilevel"/>
    <w:tmpl w:val="63205B74"/>
    <w:lvl w:ilvl="0" w:tplc="CDBAE2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10451"/>
    <w:multiLevelType w:val="hybridMultilevel"/>
    <w:tmpl w:val="A2287952"/>
    <w:lvl w:ilvl="0" w:tplc="FFFFFFFF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07EAC"/>
    <w:multiLevelType w:val="multilevel"/>
    <w:tmpl w:val="2D265F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60" w:hanging="360"/>
      </w:pPr>
      <w:rPr>
        <w:color w:val="auto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C67"/>
    <w:rsid w:val="00015370"/>
    <w:rsid w:val="002602F2"/>
    <w:rsid w:val="002F357C"/>
    <w:rsid w:val="003556DE"/>
    <w:rsid w:val="003A682A"/>
    <w:rsid w:val="003D0DAB"/>
    <w:rsid w:val="006307B1"/>
    <w:rsid w:val="007C4CBD"/>
    <w:rsid w:val="00852A88"/>
    <w:rsid w:val="00987C67"/>
    <w:rsid w:val="009B7509"/>
    <w:rsid w:val="009C1DF7"/>
    <w:rsid w:val="00CE654D"/>
    <w:rsid w:val="00D03883"/>
    <w:rsid w:val="00F1620A"/>
    <w:rsid w:val="00F16A3F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5DA4"/>
  <w15:chartTrackingRefBased/>
  <w15:docId w15:val="{EB14AB01-18CF-46F5-ADE3-1796F34B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87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7509"/>
    <w:pPr>
      <w:keepNext/>
      <w:keepLines/>
      <w:spacing w:before="240"/>
      <w:jc w:val="both"/>
      <w:outlineLvl w:val="0"/>
    </w:pPr>
    <w:rPr>
      <w:rFonts w:eastAsiaTheme="majorEastAsia" w:cstheme="majorBidi"/>
      <w:b/>
      <w:szCs w:val="32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509"/>
    <w:pPr>
      <w:keepNext/>
      <w:keepLines/>
      <w:spacing w:before="40"/>
      <w:outlineLvl w:val="2"/>
    </w:pPr>
    <w:rPr>
      <w:rFonts w:asciiTheme="majorHAnsi" w:eastAsiaTheme="majorEastAsia" w:hAnsiTheme="maj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rsid w:val="009B7509"/>
    <w:pPr>
      <w:spacing w:before="360"/>
    </w:pPr>
    <w:rPr>
      <w:rFonts w:asciiTheme="majorHAnsi" w:hAnsiTheme="majorHAnsi" w:cstheme="majorHAnsi"/>
      <w:b/>
      <w:bCs/>
      <w:caps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9B7509"/>
    <w:rPr>
      <w:rFonts w:asciiTheme="majorHAnsi" w:hAnsiTheme="majorHAnsi" w:cstheme="majorHAnsi"/>
      <w:b/>
      <w:bCs/>
      <w:cap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B7509"/>
    <w:rPr>
      <w:rFonts w:eastAsiaTheme="majorEastAsia" w:cstheme="majorBidi"/>
      <w:b/>
      <w:szCs w:val="32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509"/>
    <w:rPr>
      <w:rFonts w:asciiTheme="majorHAnsi" w:eastAsiaTheme="majorEastAsia" w:hAnsiTheme="majorHAnsi" w:cstheme="majorBidi"/>
      <w:szCs w:val="24"/>
    </w:rPr>
  </w:style>
  <w:style w:type="paragraph" w:styleId="NormalnyWeb">
    <w:name w:val="Normal (Web)"/>
    <w:basedOn w:val="Normalny"/>
    <w:unhideWhenUsed/>
    <w:rsid w:val="00987C67"/>
    <w:pPr>
      <w:spacing w:before="100" w:after="119"/>
    </w:pPr>
    <w:rPr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87C67"/>
    <w:pPr>
      <w:ind w:left="720"/>
    </w:pPr>
  </w:style>
  <w:style w:type="paragraph" w:customStyle="1" w:styleId="Default">
    <w:name w:val="Default"/>
    <w:rsid w:val="00987C67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987C67"/>
    <w:pPr>
      <w:widowControl w:val="0"/>
      <w:suppressLineNumbers/>
      <w:suppressAutoHyphens/>
    </w:pPr>
    <w:rPr>
      <w:rFonts w:ascii="Tahoma" w:eastAsia="SimSun" w:hAnsi="Tahoma" w:cs="Mangal"/>
      <w:kern w:val="2"/>
      <w:sz w:val="20"/>
      <w:lang w:eastAsia="zh-CN" w:bidi="hi-IN"/>
    </w:rPr>
  </w:style>
  <w:style w:type="paragraph" w:customStyle="1" w:styleId="Style21">
    <w:name w:val="Style21"/>
    <w:basedOn w:val="Normalny"/>
    <w:rsid w:val="00987C67"/>
    <w:pPr>
      <w:widowControl w:val="0"/>
      <w:autoSpaceDE w:val="0"/>
      <w:autoSpaceDN w:val="0"/>
      <w:adjustRightInd w:val="0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87C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7C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987C67"/>
    <w:rPr>
      <w:vertAlign w:val="superscript"/>
    </w:rPr>
  </w:style>
  <w:style w:type="table" w:styleId="Tabela-Siatka">
    <w:name w:val="Table Grid"/>
    <w:basedOn w:val="Standardowy"/>
    <w:uiPriority w:val="39"/>
    <w:rsid w:val="0098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87C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F3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5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3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57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1392</Words>
  <Characters>8358</Characters>
  <Application>Microsoft Office Word</Application>
  <DocSecurity>4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Majkowska</dc:creator>
  <cp:keywords/>
  <dc:description/>
  <cp:lastModifiedBy>Natalia Majkowska</cp:lastModifiedBy>
  <cp:revision>2</cp:revision>
  <dcterms:created xsi:type="dcterms:W3CDTF">2019-10-08T07:23:00Z</dcterms:created>
  <dcterms:modified xsi:type="dcterms:W3CDTF">2019-10-08T07:23:00Z</dcterms:modified>
</cp:coreProperties>
</file>